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83950" w14:textId="77777777" w:rsidR="00654D54" w:rsidRPr="00BE7651" w:rsidRDefault="0000541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BE7651" w14:paraId="66897C03" w14:textId="77777777" w:rsidTr="00A96EF1">
        <w:tc>
          <w:tcPr>
            <w:tcW w:w="2978" w:type="dxa"/>
            <w:vMerge w:val="restart"/>
          </w:tcPr>
          <w:p w14:paraId="215B7906" w14:textId="77777777" w:rsidR="001431F8" w:rsidRPr="00BE7651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532F0B0" wp14:editId="5E484104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4D3E8F2E" w14:textId="7BC143FF" w:rsidR="00EC07A1" w:rsidRPr="00BE7651" w:rsidRDefault="00C26117" w:rsidP="0013093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E765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СИЛАБУС ДИСЦИПЛІНИ </w:t>
            </w:r>
          </w:p>
          <w:p w14:paraId="7407B3CC" w14:textId="2C947AA5" w:rsidR="001431F8" w:rsidRPr="00BE7651" w:rsidRDefault="00C26117" w:rsidP="00D2276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E765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D2276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КОМП’ЮТЕРНА СХЕМОТЕХНІКА (частина 1)</w:t>
            </w:r>
            <w:r w:rsidRPr="00BE765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</w:p>
        </w:tc>
      </w:tr>
      <w:tr w:rsidR="001431F8" w:rsidRPr="00BE7651" w14:paraId="65B0B7CE" w14:textId="77777777" w:rsidTr="00A96EF1">
        <w:tc>
          <w:tcPr>
            <w:tcW w:w="2978" w:type="dxa"/>
            <w:vMerge/>
          </w:tcPr>
          <w:p w14:paraId="4367764D" w14:textId="77777777" w:rsidR="001431F8" w:rsidRPr="00BE765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332416F" w14:textId="77777777" w:rsidR="00EC07A1" w:rsidRPr="00BE7651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53AE1" w14:textId="5835634A" w:rsidR="001431F8" w:rsidRPr="00BE7651" w:rsidRDefault="001431F8" w:rsidP="00B3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CE431C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6117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BE7651" w14:paraId="0FE4A43E" w14:textId="77777777" w:rsidTr="00A96EF1">
        <w:tc>
          <w:tcPr>
            <w:tcW w:w="2978" w:type="dxa"/>
            <w:vMerge/>
          </w:tcPr>
          <w:p w14:paraId="47885385" w14:textId="77777777" w:rsidR="00A96EF1" w:rsidRPr="00BE765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3F8EE8E" w14:textId="2D6ED31C" w:rsidR="00A96EF1" w:rsidRPr="00BE7651" w:rsidRDefault="00A96EF1" w:rsidP="00D22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96351E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227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6351E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3DB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C04A8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2762">
              <w:rPr>
                <w:rFonts w:ascii="Times New Roman" w:hAnsi="Times New Roman" w:cs="Times New Roman"/>
                <w:b/>
                <w:sz w:val="24"/>
                <w:szCs w:val="24"/>
              </w:rPr>
              <w:t>КОМП’ЮТЕРНІ НАУКИ</w:t>
            </w:r>
          </w:p>
        </w:tc>
      </w:tr>
      <w:tr w:rsidR="001431F8" w:rsidRPr="00BE7651" w14:paraId="5AC1EB67" w14:textId="77777777" w:rsidTr="00A96EF1">
        <w:tc>
          <w:tcPr>
            <w:tcW w:w="2978" w:type="dxa"/>
            <w:vMerge/>
          </w:tcPr>
          <w:p w14:paraId="517D8C27" w14:textId="77777777" w:rsidR="001431F8" w:rsidRPr="00BE765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876A5C2" w14:textId="3D547B28" w:rsidR="001431F8" w:rsidRPr="00BE7651" w:rsidRDefault="001431F8" w:rsidP="00D22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D22762">
              <w:rPr>
                <w:rFonts w:ascii="Times New Roman" w:hAnsi="Times New Roman" w:cs="Times New Roman"/>
                <w:b/>
                <w:sz w:val="24"/>
                <w:szCs w:val="24"/>
              </w:rPr>
              <w:t>Комп’ютерні науки</w:t>
            </w: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BE7651" w14:paraId="0163BE34" w14:textId="77777777" w:rsidTr="00A96EF1">
        <w:tc>
          <w:tcPr>
            <w:tcW w:w="2978" w:type="dxa"/>
            <w:vMerge/>
          </w:tcPr>
          <w:p w14:paraId="5C70A5C8" w14:textId="77777777" w:rsidR="001431F8" w:rsidRPr="00BE765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894E1EA" w14:textId="38BC0B7B" w:rsidR="001431F8" w:rsidRPr="00BE7651" w:rsidRDefault="0000541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 </w:t>
            </w:r>
            <w:r w:rsidR="007D15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0720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2ABBC4E" w14:textId="77777777" w:rsidR="0020200E" w:rsidRPr="00BE7651" w:rsidRDefault="0000541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</w:tr>
      <w:tr w:rsidR="001431F8" w:rsidRPr="00BE7651" w14:paraId="60265D0E" w14:textId="77777777" w:rsidTr="00A96EF1">
        <w:tc>
          <w:tcPr>
            <w:tcW w:w="2978" w:type="dxa"/>
            <w:vMerge/>
          </w:tcPr>
          <w:p w14:paraId="6A847767" w14:textId="77777777" w:rsidR="001431F8" w:rsidRPr="00BE765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6E59231" w14:textId="1AFACB84" w:rsidR="001431F8" w:rsidRPr="00BE7651" w:rsidRDefault="001431F8" w:rsidP="00B3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005414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6117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31F8" w:rsidRPr="00BE7651" w14:paraId="1AEAAA21" w14:textId="77777777" w:rsidTr="00A96EF1">
        <w:tc>
          <w:tcPr>
            <w:tcW w:w="2978" w:type="dxa"/>
            <w:vMerge/>
          </w:tcPr>
          <w:p w14:paraId="3ACCDAA5" w14:textId="77777777" w:rsidR="001431F8" w:rsidRPr="00BE765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ECCFBF" w14:textId="77777777" w:rsidR="001431F8" w:rsidRPr="00BE7651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5414" w:rsidRPr="00BE7651">
              <w:rPr>
                <w:rFonts w:ascii="Times New Roman" w:hAnsi="Times New Roman" w:cs="Times New Roman"/>
                <w:sz w:val="24"/>
                <w:szCs w:val="24"/>
              </w:rPr>
              <w:t>країнська</w:t>
            </w:r>
          </w:p>
        </w:tc>
      </w:tr>
      <w:tr w:rsidR="00A96EF1" w:rsidRPr="00BE7651" w14:paraId="02C5230F" w14:textId="77777777" w:rsidTr="00A96EF1">
        <w:tc>
          <w:tcPr>
            <w:tcW w:w="2978" w:type="dxa"/>
          </w:tcPr>
          <w:p w14:paraId="378D825D" w14:textId="77777777" w:rsidR="00A96EF1" w:rsidRPr="00BE765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4ACF0379" w14:textId="77777777" w:rsidR="00A96EF1" w:rsidRPr="00BE765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BE7651" w14:paraId="2F11C29D" w14:textId="77777777" w:rsidTr="00A96EF1">
        <w:tc>
          <w:tcPr>
            <w:tcW w:w="2978" w:type="dxa"/>
          </w:tcPr>
          <w:p w14:paraId="5FDEB1B7" w14:textId="77777777" w:rsidR="001431F8" w:rsidRPr="00BE7651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7D54AD52" w14:textId="6C04B857" w:rsidR="001431F8" w:rsidRPr="00BE7651" w:rsidRDefault="00B852B5" w:rsidP="00005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t xml:space="preserve"> </w:t>
            </w:r>
            <w:r w:rsidR="00792C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198F2CFE" wp14:editId="744E6B78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0</wp:posOffset>
                  </wp:positionV>
                  <wp:extent cx="1009650" cy="1524000"/>
                  <wp:effectExtent l="0" t="0" r="0" b="0"/>
                  <wp:wrapTight wrapText="bothSides">
                    <wp:wrapPolygon edited="0">
                      <wp:start x="0" y="0"/>
                      <wp:lineTo x="0" y="21330"/>
                      <wp:lineTo x="21192" y="21330"/>
                      <wp:lineTo x="2119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_762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D22762">
              <w:rPr>
                <w:rFonts w:ascii="Times New Roman" w:hAnsi="Times New Roman" w:cs="Times New Roman"/>
                <w:b/>
                <w:sz w:val="24"/>
                <w:szCs w:val="24"/>
              </w:rPr>
              <w:t>Матус</w:t>
            </w:r>
            <w:proofErr w:type="spellEnd"/>
            <w:r w:rsidR="00D22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Юрій </w:t>
            </w:r>
            <w:proofErr w:type="spellStart"/>
            <w:r w:rsidR="00D22762">
              <w:rPr>
                <w:rFonts w:ascii="Times New Roman" w:hAnsi="Times New Roman" w:cs="Times New Roman"/>
                <w:b/>
                <w:sz w:val="24"/>
                <w:szCs w:val="24"/>
              </w:rPr>
              <w:t>Володиимрович</w:t>
            </w:r>
            <w:proofErr w:type="spellEnd"/>
            <w:r w:rsidR="00006653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22762">
              <w:rPr>
                <w:rFonts w:ascii="Times New Roman" w:hAnsi="Times New Roman" w:cs="Times New Roman"/>
                <w:b/>
                <w:sz w:val="24"/>
                <w:szCs w:val="24"/>
              </w:rPr>
              <w:t>ст. викладач</w:t>
            </w:r>
          </w:p>
          <w:p w14:paraId="348A0C97" w14:textId="12CC45B0" w:rsidR="00750996" w:rsidRPr="00BE7651" w:rsidRDefault="00AB2397" w:rsidP="00005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hyperlink r:id="rId7" w:history="1">
              <w:r w:rsidRPr="00BE765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портфоліо</w:t>
              </w:r>
            </w:hyperlink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BE7651" w14:paraId="5E7864DE" w14:textId="77777777" w:rsidTr="00A96EF1">
        <w:tc>
          <w:tcPr>
            <w:tcW w:w="2978" w:type="dxa"/>
          </w:tcPr>
          <w:p w14:paraId="5763DEFE" w14:textId="77777777" w:rsidR="001431F8" w:rsidRPr="00BE7651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2D6EADEF" w14:textId="77777777" w:rsidR="0096351E" w:rsidRPr="00BE7651" w:rsidRDefault="00B852B5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комп'ютерних систем і мереж</w:t>
            </w:r>
            <w:r w:rsidR="00006653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A1386BD" w14:textId="77777777" w:rsidR="001431F8" w:rsidRPr="00BE7651" w:rsidRDefault="00006653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корпус. 15, к.</w:t>
            </w:r>
            <w:r w:rsidR="00F45BC1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45BC1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96351E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6351E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proofErr w:type="spellEnd"/>
            <w:r w:rsidR="0096351E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. 5278</w:t>
            </w:r>
            <w:r w:rsidR="00F45BC1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724</w:t>
            </w:r>
          </w:p>
          <w:p w14:paraId="2A24BD21" w14:textId="2833BFCF" w:rsidR="0096351E" w:rsidRPr="007B730A" w:rsidRDefault="0096351E" w:rsidP="00B72E0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B72E0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umatus</w:t>
            </w:r>
            <w:proofErr w:type="spellEnd"/>
            <w:r w:rsidR="00B72E08" w:rsidRPr="007B730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ru-RU"/>
              </w:rPr>
              <w:t>@</w:t>
            </w:r>
            <w:r w:rsidR="00B72E0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it</w:t>
            </w:r>
            <w:r w:rsidR="00B72E08" w:rsidRPr="007B730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B72E0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nubip</w:t>
            </w:r>
            <w:proofErr w:type="spellEnd"/>
            <w:r w:rsidR="00B72E08" w:rsidRPr="007B730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B72E0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edu</w:t>
            </w:r>
            <w:proofErr w:type="spellEnd"/>
            <w:r w:rsidR="00B72E08" w:rsidRPr="007B730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B72E0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ua</w:t>
            </w:r>
            <w:proofErr w:type="spellEnd"/>
          </w:p>
        </w:tc>
      </w:tr>
      <w:tr w:rsidR="001431F8" w:rsidRPr="00BE7651" w14:paraId="1859CA42" w14:textId="77777777" w:rsidTr="00A96EF1">
        <w:tc>
          <w:tcPr>
            <w:tcW w:w="2978" w:type="dxa"/>
          </w:tcPr>
          <w:p w14:paraId="4BC2763C" w14:textId="77777777" w:rsidR="001431F8" w:rsidRPr="00BE7651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7E3EB09D" w14:textId="0A2D53CC" w:rsidR="0096351E" w:rsidRPr="00BE7651" w:rsidRDefault="0096351E" w:rsidP="00963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ЕНК (</w:t>
            </w:r>
            <w:r w:rsidR="00EA69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семестр)</w:t>
            </w:r>
            <w:hyperlink r:id="rId8" w:history="1">
              <w:r w:rsidR="00B72E08" w:rsidRPr="00B72E08">
                <w:rPr>
                  <w:color w:val="0000FF"/>
                  <w:u w:val="single"/>
                </w:rPr>
                <w:t>https://elearn.nubip.edu.ua/course/view.php?id=2490</w:t>
              </w:r>
            </w:hyperlink>
          </w:p>
          <w:p w14:paraId="460A688D" w14:textId="77777777" w:rsidR="0096351E" w:rsidRPr="00BE7651" w:rsidRDefault="0096351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B10212" w14:textId="77777777" w:rsidR="001431F8" w:rsidRPr="00BE7651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A939F0" w14:textId="77777777" w:rsidR="00EC07A1" w:rsidRPr="00BE7651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33209E61" w14:textId="1B5A00A3" w:rsidR="00B852B5" w:rsidRPr="00BE7651" w:rsidRDefault="00143961" w:rsidP="006C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7651">
        <w:rPr>
          <w:rFonts w:ascii="Times New Roman" w:hAnsi="Times New Roman" w:cs="Times New Roman"/>
          <w:sz w:val="24"/>
        </w:rPr>
        <w:t>Н</w:t>
      </w:r>
      <w:r w:rsidR="00B852B5" w:rsidRPr="00BE7651">
        <w:rPr>
          <w:rFonts w:ascii="Times New Roman" w:hAnsi="Times New Roman" w:cs="Times New Roman"/>
          <w:sz w:val="24"/>
        </w:rPr>
        <w:t>авчальн</w:t>
      </w:r>
      <w:r w:rsidRPr="00BE7651">
        <w:rPr>
          <w:rFonts w:ascii="Times New Roman" w:hAnsi="Times New Roman" w:cs="Times New Roman"/>
          <w:sz w:val="24"/>
        </w:rPr>
        <w:t xml:space="preserve">а </w:t>
      </w:r>
      <w:r w:rsidR="00B852B5" w:rsidRPr="00BE7651">
        <w:rPr>
          <w:rFonts w:ascii="Times New Roman" w:hAnsi="Times New Roman" w:cs="Times New Roman"/>
          <w:sz w:val="24"/>
        </w:rPr>
        <w:t>дисциплін</w:t>
      </w:r>
      <w:r w:rsidRPr="00BE7651">
        <w:rPr>
          <w:rFonts w:ascii="Times New Roman" w:hAnsi="Times New Roman" w:cs="Times New Roman"/>
          <w:sz w:val="24"/>
        </w:rPr>
        <w:t xml:space="preserve">а </w:t>
      </w:r>
      <w:r w:rsidR="00B852B5" w:rsidRPr="00BE7651">
        <w:rPr>
          <w:rFonts w:ascii="Times New Roman" w:hAnsi="Times New Roman" w:cs="Times New Roman"/>
          <w:sz w:val="24"/>
        </w:rPr>
        <w:t>передбачає</w:t>
      </w:r>
      <w:r w:rsidRPr="00BE7651">
        <w:rPr>
          <w:rFonts w:ascii="Times New Roman" w:hAnsi="Times New Roman" w:cs="Times New Roman"/>
          <w:sz w:val="24"/>
        </w:rPr>
        <w:t xml:space="preserve"> </w:t>
      </w:r>
      <w:r w:rsidR="008C1CB8" w:rsidRPr="00BE7651">
        <w:rPr>
          <w:rFonts w:ascii="Times New Roman" w:hAnsi="Times New Roman" w:cs="Times New Roman"/>
          <w:sz w:val="24"/>
        </w:rPr>
        <w:t xml:space="preserve">вивчення </w:t>
      </w:r>
      <w:r w:rsidR="00792CEE" w:rsidRPr="00792CEE">
        <w:rPr>
          <w:rFonts w:ascii="Times New Roman" w:hAnsi="Times New Roman" w:cs="Times New Roman"/>
          <w:sz w:val="24"/>
        </w:rPr>
        <w:t>архітектури сучасних комп’ютерних систем, процесорів, периферійного обладнання та функціональної організації і взаємодії апаратного і програмного забезпечення; розуміння основних тенденцій розвитку та фундаментальні принципи функціонування комп’ютерних систем</w:t>
      </w:r>
      <w:r w:rsidR="00792CEE">
        <w:rPr>
          <w:rFonts w:ascii="Times New Roman" w:hAnsi="Times New Roman" w:cs="Times New Roman"/>
          <w:sz w:val="24"/>
        </w:rPr>
        <w:t xml:space="preserve">, </w:t>
      </w:r>
      <w:r w:rsidR="00792CEE" w:rsidRPr="00792CEE">
        <w:rPr>
          <w:rFonts w:ascii="Times New Roman" w:hAnsi="Times New Roman" w:cs="Times New Roman"/>
          <w:sz w:val="24"/>
        </w:rPr>
        <w:t>ознайомлення студентів з логічними і арифметичними основами побудови сучасних комп’ютерів, з основними законами алгебри логіки</w:t>
      </w:r>
    </w:p>
    <w:p w14:paraId="0568C230" w14:textId="77777777" w:rsidR="00581E8E" w:rsidRPr="00BE7651" w:rsidRDefault="00581E8E" w:rsidP="006C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b/>
          <w:sz w:val="24"/>
          <w:szCs w:val="24"/>
        </w:rPr>
        <w:t xml:space="preserve">Навчальна дисципліна забезпечує формування ряду фахових </w:t>
      </w:r>
      <w:proofErr w:type="spellStart"/>
      <w:r w:rsidRPr="00BE7651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BE7651">
        <w:rPr>
          <w:rFonts w:ascii="Times New Roman" w:hAnsi="Times New Roman" w:cs="Times New Roman"/>
          <w:sz w:val="24"/>
          <w:szCs w:val="24"/>
        </w:rPr>
        <w:t>:</w:t>
      </w:r>
    </w:p>
    <w:p w14:paraId="704CA5DC" w14:textId="12410BF2" w:rsidR="00A05A5B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ФК 2. </w:t>
      </w:r>
      <w:r w:rsidR="00623444" w:rsidRPr="00BE7651">
        <w:rPr>
          <w:rFonts w:ascii="Times New Roman" w:hAnsi="Times New Roman" w:cs="Times New Roman"/>
          <w:sz w:val="24"/>
          <w:szCs w:val="24"/>
        </w:rPr>
        <w:t>Здатність</w:t>
      </w:r>
      <w:r w:rsidR="00623444" w:rsidRPr="00623444">
        <w:rPr>
          <w:rFonts w:ascii="Times New Roman" w:hAnsi="Times New Roman" w:cs="Times New Roman"/>
          <w:sz w:val="24"/>
          <w:szCs w:val="24"/>
        </w:rPr>
        <w:t xml:space="preserve"> розуміти тенденції розвитку науки і техніки в галузі архітектури сучасних комп’ютерних систем</w:t>
      </w:r>
      <w:r w:rsidRPr="00BE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83DA23" w14:textId="31DD7CE2" w:rsidR="00A05A5B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ФК 3. Здатність </w:t>
      </w:r>
      <w:r w:rsidR="003C47D4">
        <w:rPr>
          <w:rFonts w:ascii="Times New Roman" w:hAnsi="Times New Roman" w:cs="Times New Roman"/>
          <w:sz w:val="24"/>
          <w:szCs w:val="24"/>
        </w:rPr>
        <w:t xml:space="preserve">знати </w:t>
      </w:r>
      <w:r w:rsidR="003C47D4" w:rsidRPr="003C47D4">
        <w:rPr>
          <w:rFonts w:ascii="Times New Roman" w:hAnsi="Times New Roman" w:cs="Times New Roman"/>
          <w:sz w:val="24"/>
          <w:szCs w:val="24"/>
        </w:rPr>
        <w:t>принципи побудови і функціонування комп’ютерів; функціональну організацію пристроїв комп’ютерів та принципи взаємодії апаратного і програмного забезпечення комп’ютерних систем</w:t>
      </w:r>
      <w:r w:rsidRPr="00BE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45C3D" w14:textId="1DAFA651" w:rsidR="00A05A5B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ФК 4. Здатність </w:t>
      </w:r>
      <w:r w:rsidR="006915A3">
        <w:rPr>
          <w:rFonts w:ascii="Times New Roman" w:hAnsi="Times New Roman" w:cs="Times New Roman"/>
          <w:sz w:val="24"/>
          <w:szCs w:val="24"/>
        </w:rPr>
        <w:t xml:space="preserve">знати </w:t>
      </w:r>
      <w:r w:rsidR="006915A3" w:rsidRPr="00962350">
        <w:rPr>
          <w:rFonts w:ascii="Times New Roman" w:hAnsi="Times New Roman" w:cs="Times New Roman"/>
          <w:sz w:val="24"/>
          <w:szCs w:val="24"/>
        </w:rPr>
        <w:t>закони алгебри логіки, методи перетворення логічних функцій, принципи побудування цифрових схем, методи мінімізації логічних функцій, арифметичні основи побудування комп’ютерів, виконання арифметичних операцій в цифрових пристроях</w:t>
      </w:r>
      <w:r w:rsidRPr="00BE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635CBD" w14:textId="4555DB86" w:rsidR="00A05A5B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ФК 6. </w:t>
      </w:r>
      <w:r w:rsidR="009D6412">
        <w:rPr>
          <w:rFonts w:ascii="Times New Roman" w:hAnsi="Times New Roman" w:cs="Times New Roman"/>
          <w:sz w:val="24"/>
          <w:szCs w:val="24"/>
        </w:rPr>
        <w:t xml:space="preserve">Здатність знати </w:t>
      </w:r>
      <w:r w:rsidR="009D6412" w:rsidRPr="009D6412">
        <w:rPr>
          <w:rFonts w:ascii="Times New Roman" w:hAnsi="Times New Roman" w:cs="Times New Roman"/>
          <w:sz w:val="24"/>
          <w:szCs w:val="24"/>
        </w:rPr>
        <w:t>порядок та особливості обробки команд к</w:t>
      </w:r>
      <w:r w:rsidR="009D6412">
        <w:rPr>
          <w:rFonts w:ascii="Times New Roman" w:hAnsi="Times New Roman" w:cs="Times New Roman"/>
          <w:sz w:val="24"/>
          <w:szCs w:val="24"/>
        </w:rPr>
        <w:t>омп’ютерів різної архітектури;</w:t>
      </w:r>
      <w:r w:rsidR="009D6412" w:rsidRPr="009D6412">
        <w:rPr>
          <w:rFonts w:ascii="Times New Roman" w:hAnsi="Times New Roman" w:cs="Times New Roman"/>
          <w:sz w:val="24"/>
          <w:szCs w:val="24"/>
        </w:rPr>
        <w:t xml:space="preserve"> основну термінологію та визначення</w:t>
      </w:r>
      <w:r w:rsidRPr="00BE765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E98A90" w14:textId="6F3E7CDF" w:rsidR="00A05A5B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ФК 12. Здатність ідентифікувати, класифікувати та описувати роботу </w:t>
      </w:r>
      <w:r w:rsidR="00C85D52">
        <w:rPr>
          <w:rFonts w:ascii="Times New Roman" w:hAnsi="Times New Roman" w:cs="Times New Roman"/>
          <w:sz w:val="24"/>
          <w:szCs w:val="24"/>
        </w:rPr>
        <w:t xml:space="preserve">різноманітних поколінь пам’яті комп’ютерів різних </w:t>
      </w:r>
      <w:proofErr w:type="spellStart"/>
      <w:r w:rsidR="00C85D52">
        <w:rPr>
          <w:rFonts w:ascii="Times New Roman" w:hAnsi="Times New Roman" w:cs="Times New Roman"/>
          <w:sz w:val="24"/>
          <w:szCs w:val="24"/>
        </w:rPr>
        <w:t>архітектур</w:t>
      </w:r>
      <w:proofErr w:type="spellEnd"/>
      <w:r w:rsidRPr="00BE7651">
        <w:rPr>
          <w:rFonts w:ascii="Times New Roman" w:hAnsi="Times New Roman" w:cs="Times New Roman"/>
          <w:sz w:val="24"/>
          <w:szCs w:val="24"/>
        </w:rPr>
        <w:t>;</w:t>
      </w:r>
      <w:r w:rsidR="005C3DE6">
        <w:rPr>
          <w:rFonts w:ascii="Times New Roman" w:hAnsi="Times New Roman" w:cs="Times New Roman"/>
          <w:sz w:val="24"/>
          <w:szCs w:val="24"/>
        </w:rPr>
        <w:t xml:space="preserve"> розуміти призначення і роботу кеш-пам’яті різних рівнів, що використовується у процесорах АРМ </w:t>
      </w:r>
      <w:proofErr w:type="spellStart"/>
      <w:r w:rsidR="005C3DE6">
        <w:rPr>
          <w:rFonts w:ascii="Times New Roman" w:hAnsi="Times New Roman" w:cs="Times New Roman"/>
          <w:sz w:val="24"/>
          <w:szCs w:val="24"/>
        </w:rPr>
        <w:t>архітетури</w:t>
      </w:r>
      <w:proofErr w:type="spellEnd"/>
      <w:r w:rsidR="005C3DE6">
        <w:rPr>
          <w:rFonts w:ascii="Times New Roman" w:hAnsi="Times New Roman" w:cs="Times New Roman"/>
          <w:sz w:val="24"/>
          <w:szCs w:val="24"/>
        </w:rPr>
        <w:t>.</w:t>
      </w:r>
    </w:p>
    <w:p w14:paraId="1F75903B" w14:textId="5176CC0D" w:rsidR="00A05A5B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ФК 13. Здатність досліджувати </w:t>
      </w:r>
      <w:r w:rsidR="00E17F2D">
        <w:rPr>
          <w:rFonts w:ascii="Times New Roman" w:hAnsi="Times New Roman" w:cs="Times New Roman"/>
          <w:sz w:val="24"/>
          <w:szCs w:val="24"/>
        </w:rPr>
        <w:t xml:space="preserve">будову та характеристики сучасних комп’ютерних систем, зокрема </w:t>
      </w:r>
      <w:proofErr w:type="spellStart"/>
      <w:r w:rsidR="00E17F2D">
        <w:rPr>
          <w:rFonts w:ascii="Times New Roman" w:hAnsi="Times New Roman" w:cs="Times New Roman"/>
          <w:sz w:val="24"/>
          <w:szCs w:val="24"/>
        </w:rPr>
        <w:t>відеокарт</w:t>
      </w:r>
      <w:proofErr w:type="spellEnd"/>
      <w:r w:rsidR="00E17F2D">
        <w:rPr>
          <w:rFonts w:ascii="Times New Roman" w:hAnsi="Times New Roman" w:cs="Times New Roman"/>
          <w:sz w:val="24"/>
          <w:szCs w:val="24"/>
        </w:rPr>
        <w:t>, жорстких дисків, центральних мікропроцесорів</w:t>
      </w:r>
      <w:r w:rsidR="005C3DE6">
        <w:rPr>
          <w:rFonts w:ascii="Times New Roman" w:hAnsi="Times New Roman" w:cs="Times New Roman"/>
          <w:sz w:val="24"/>
          <w:szCs w:val="24"/>
        </w:rPr>
        <w:t xml:space="preserve">, мікросхем системної </w:t>
      </w:r>
      <w:proofErr w:type="spellStart"/>
      <w:r w:rsidR="005C3DE6">
        <w:rPr>
          <w:rFonts w:ascii="Times New Roman" w:hAnsi="Times New Roman" w:cs="Times New Roman"/>
          <w:sz w:val="24"/>
          <w:szCs w:val="24"/>
        </w:rPr>
        <w:t>локи</w:t>
      </w:r>
      <w:proofErr w:type="spellEnd"/>
      <w:r w:rsidR="005C3DE6">
        <w:rPr>
          <w:rFonts w:ascii="Times New Roman" w:hAnsi="Times New Roman" w:cs="Times New Roman"/>
          <w:sz w:val="24"/>
          <w:szCs w:val="24"/>
        </w:rPr>
        <w:t>.</w:t>
      </w:r>
    </w:p>
    <w:p w14:paraId="4A5FF656" w14:textId="2226B80B" w:rsidR="00581E8E" w:rsidRPr="00BE7651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>ФК 14. Здатність</w:t>
      </w:r>
      <w:r w:rsidR="00E17F2D">
        <w:rPr>
          <w:rFonts w:ascii="Times New Roman" w:hAnsi="Times New Roman" w:cs="Times New Roman"/>
          <w:sz w:val="24"/>
          <w:szCs w:val="24"/>
        </w:rPr>
        <w:t xml:space="preserve"> аналізувати роботу накопичувачів пам’яті, яка використовується у різних </w:t>
      </w:r>
      <w:proofErr w:type="spellStart"/>
      <w:r w:rsidR="00E17F2D">
        <w:rPr>
          <w:rFonts w:ascii="Times New Roman" w:hAnsi="Times New Roman" w:cs="Times New Roman"/>
          <w:sz w:val="24"/>
          <w:szCs w:val="24"/>
        </w:rPr>
        <w:t>архітектурах</w:t>
      </w:r>
      <w:proofErr w:type="spellEnd"/>
      <w:r w:rsidR="00E17F2D">
        <w:rPr>
          <w:rFonts w:ascii="Times New Roman" w:hAnsi="Times New Roman" w:cs="Times New Roman"/>
          <w:sz w:val="24"/>
          <w:szCs w:val="24"/>
        </w:rPr>
        <w:t xml:space="preserve"> комп’ютерів</w:t>
      </w:r>
      <w:r w:rsidRPr="00BE7651">
        <w:rPr>
          <w:rFonts w:ascii="Times New Roman" w:hAnsi="Times New Roman" w:cs="Times New Roman"/>
          <w:sz w:val="24"/>
          <w:szCs w:val="24"/>
        </w:rPr>
        <w:t>.</w:t>
      </w:r>
    </w:p>
    <w:p w14:paraId="5E7A1E14" w14:textId="77777777" w:rsidR="00581E8E" w:rsidRPr="00BE7651" w:rsidRDefault="00581E8E" w:rsidP="006C510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6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 результаті вивчення навчальної дисципліни студент </w:t>
      </w:r>
      <w:r w:rsidR="00962503" w:rsidRPr="00BE7651">
        <w:rPr>
          <w:rFonts w:ascii="Times New Roman" w:hAnsi="Times New Roman" w:cs="Times New Roman"/>
          <w:b/>
          <w:sz w:val="24"/>
          <w:szCs w:val="24"/>
        </w:rPr>
        <w:t>набуде</w:t>
      </w:r>
      <w:r w:rsidRPr="00BE7651">
        <w:rPr>
          <w:rFonts w:ascii="Times New Roman" w:hAnsi="Times New Roman" w:cs="Times New Roman"/>
          <w:b/>
          <w:sz w:val="24"/>
          <w:szCs w:val="24"/>
        </w:rPr>
        <w:t xml:space="preserve"> певні програмні результати, а саме</w:t>
      </w:r>
    </w:p>
    <w:p w14:paraId="2B3A2195" w14:textId="323D9467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ПРН 2. Знати основи </w:t>
      </w:r>
      <w:proofErr w:type="spellStart"/>
      <w:r w:rsidRPr="00BE7651">
        <w:rPr>
          <w:rFonts w:ascii="Times New Roman" w:hAnsi="Times New Roman" w:cs="Times New Roman"/>
          <w:sz w:val="24"/>
          <w:szCs w:val="24"/>
        </w:rPr>
        <w:t>професійно</w:t>
      </w:r>
      <w:proofErr w:type="spellEnd"/>
      <w:r w:rsidRPr="00BE7651">
        <w:rPr>
          <w:rFonts w:ascii="Times New Roman" w:hAnsi="Times New Roman" w:cs="Times New Roman"/>
          <w:sz w:val="24"/>
          <w:szCs w:val="24"/>
        </w:rPr>
        <w:t>-орієнто</w:t>
      </w:r>
      <w:r w:rsidR="001A5411">
        <w:rPr>
          <w:rFonts w:ascii="Times New Roman" w:hAnsi="Times New Roman" w:cs="Times New Roman"/>
          <w:sz w:val="24"/>
          <w:szCs w:val="24"/>
        </w:rPr>
        <w:t xml:space="preserve">ваних дисциплін спеціальності. </w:t>
      </w:r>
    </w:p>
    <w:p w14:paraId="70270ECB" w14:textId="77777777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>ПРН 3. Мати знання та навички щодо проведення експериментів, збору даних та моделювання в комп’ютерних системах.</w:t>
      </w:r>
    </w:p>
    <w:p w14:paraId="256F6E65" w14:textId="6D549487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ПРН 4. Мати знання з новітніх технологій в галузі </w:t>
      </w:r>
      <w:r w:rsidR="001A5411">
        <w:rPr>
          <w:rFonts w:ascii="Times New Roman" w:hAnsi="Times New Roman" w:cs="Times New Roman"/>
          <w:sz w:val="24"/>
          <w:szCs w:val="24"/>
        </w:rPr>
        <w:t>комп’ютерних наук</w:t>
      </w:r>
      <w:r w:rsidRPr="00BE7651">
        <w:rPr>
          <w:rFonts w:ascii="Times New Roman" w:hAnsi="Times New Roman" w:cs="Times New Roman"/>
          <w:sz w:val="24"/>
          <w:szCs w:val="24"/>
        </w:rPr>
        <w:t>.</w:t>
      </w:r>
    </w:p>
    <w:p w14:paraId="3EEADADA" w14:textId="7A801DC7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>ПРН 6. Вміти застосовувати знання для ідентифікації, формулювання і розв’язування технічних задач спеціальності</w:t>
      </w:r>
      <w:r w:rsidR="001A5411">
        <w:rPr>
          <w:rFonts w:ascii="Times New Roman" w:hAnsi="Times New Roman" w:cs="Times New Roman"/>
          <w:sz w:val="24"/>
          <w:szCs w:val="24"/>
        </w:rPr>
        <w:t>, використовуючи відомі методи.</w:t>
      </w:r>
    </w:p>
    <w:p w14:paraId="52DAC5F2" w14:textId="77777777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ПРН 7. Вміти застосовувати знання для розв’язування задач аналізу та синтезу засобів, характерних для спеціальності.  </w:t>
      </w:r>
    </w:p>
    <w:p w14:paraId="2DE8AC35" w14:textId="1843B4E6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ПРН 9. Вміти застосовувати знання технічних характеристик, конструктивних особливостей, призначення і правил експлуатації програмно-технічних засобів комп’ютерних систем </w:t>
      </w:r>
      <w:r w:rsidR="001A5411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1A5411">
        <w:rPr>
          <w:rFonts w:ascii="Times New Roman" w:hAnsi="Times New Roman" w:cs="Times New Roman"/>
          <w:sz w:val="24"/>
          <w:szCs w:val="24"/>
        </w:rPr>
        <w:t>архітектур</w:t>
      </w:r>
      <w:proofErr w:type="spellEnd"/>
      <w:r w:rsidR="001A5411">
        <w:rPr>
          <w:rFonts w:ascii="Times New Roman" w:hAnsi="Times New Roman" w:cs="Times New Roman"/>
          <w:sz w:val="24"/>
          <w:szCs w:val="24"/>
        </w:rPr>
        <w:t xml:space="preserve"> комп’ютерів </w:t>
      </w:r>
      <w:r w:rsidRPr="00BE7651">
        <w:rPr>
          <w:rFonts w:ascii="Times New Roman" w:hAnsi="Times New Roman" w:cs="Times New Roman"/>
          <w:sz w:val="24"/>
          <w:szCs w:val="24"/>
        </w:rPr>
        <w:t xml:space="preserve"> для вирішення </w:t>
      </w:r>
      <w:r w:rsidR="001A5411">
        <w:rPr>
          <w:rFonts w:ascii="Times New Roman" w:hAnsi="Times New Roman" w:cs="Times New Roman"/>
          <w:sz w:val="24"/>
          <w:szCs w:val="24"/>
        </w:rPr>
        <w:t xml:space="preserve">технічних задач спеціальності. </w:t>
      </w:r>
    </w:p>
    <w:p w14:paraId="5223382E" w14:textId="680789F7" w:rsidR="00F36B39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 xml:space="preserve">ПРН 11. Вміти здійснювати пошук інформації в різних джерелах для розв’язання задач </w:t>
      </w:r>
      <w:r w:rsidR="001A5411">
        <w:rPr>
          <w:rFonts w:ascii="Times New Roman" w:hAnsi="Times New Roman" w:cs="Times New Roman"/>
          <w:sz w:val="24"/>
          <w:szCs w:val="24"/>
        </w:rPr>
        <w:t>комп’ютерних наук</w:t>
      </w:r>
      <w:r w:rsidRPr="00BE765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D8AFEB6" w14:textId="292FC67A" w:rsidR="00962503" w:rsidRPr="00BE7651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sz w:val="24"/>
          <w:szCs w:val="24"/>
        </w:rPr>
        <w:t>ПРН 14. Вміти поєднувати теорію і практику, а також приймати рішення та виробляти стратегію діяльності для вирішення завдань спеціальності з урахуванням загальнолюдських цінностей, суспільних, державних та виробничих інтересів.</w:t>
      </w:r>
    </w:p>
    <w:p w14:paraId="285A3BC6" w14:textId="77777777" w:rsidR="00962503" w:rsidRPr="00BE7651" w:rsidRDefault="00962503" w:rsidP="009625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28B3E27D" w14:textId="77777777" w:rsidR="006C5101" w:rsidRPr="00BE7651" w:rsidRDefault="00962503" w:rsidP="00962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Зробимо курс корисним</w:t>
      </w:r>
      <w:r w:rsidR="00A7187A"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для вас. Якщо ви будете наполегливо працювати і докладати особливих зусиль, щоб не відстав</w:t>
      </w:r>
      <w:bookmarkStart w:id="0" w:name="_GoBack"/>
      <w:bookmarkEnd w:id="0"/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ати від матеріалу, ви отримаєте винагороду – як в короткостроковій перспективі, так і в набутті фахових </w:t>
      </w:r>
      <w:proofErr w:type="spellStart"/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компетентностей</w:t>
      </w:r>
      <w:proofErr w:type="spellEnd"/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 Будь-ласка, широко використовуйте аудиторні заняття, </w:t>
      </w:r>
      <w:proofErr w:type="spellStart"/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відеоінструкції</w:t>
      </w:r>
      <w:proofErr w:type="spellEnd"/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, </w:t>
      </w:r>
      <w:proofErr w:type="spellStart"/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вебінари</w:t>
      </w:r>
      <w:proofErr w:type="spellEnd"/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, щоб переконатися, що  рухаєтесь за графіком навчання</w:t>
      </w:r>
      <w:r w:rsidRPr="00BE7651">
        <w:rPr>
          <w:rFonts w:ascii="Times New Roman" w:hAnsi="Times New Roman" w:cs="Times New Roman"/>
          <w:sz w:val="24"/>
          <w:szCs w:val="24"/>
        </w:rPr>
        <w:t>.</w:t>
      </w:r>
    </w:p>
    <w:p w14:paraId="18049ACC" w14:textId="77777777" w:rsidR="00581698" w:rsidRPr="00BE7651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33F3B" w14:textId="77777777" w:rsidR="00A7187A" w:rsidRPr="00BE7651" w:rsidRDefault="00A7187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D79FA" w14:textId="77777777" w:rsidR="00EC07A1" w:rsidRPr="00BE76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3118"/>
        <w:gridCol w:w="1421"/>
        <w:gridCol w:w="986"/>
      </w:tblGrid>
      <w:tr w:rsidR="00F82151" w:rsidRPr="00BE7651" w14:paraId="29270169" w14:textId="77777777" w:rsidTr="00187215">
        <w:tc>
          <w:tcPr>
            <w:tcW w:w="2972" w:type="dxa"/>
            <w:vAlign w:val="center"/>
          </w:tcPr>
          <w:p w14:paraId="648D207E" w14:textId="77777777" w:rsidR="00EC07A1" w:rsidRPr="00BE7651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1" w:type="dxa"/>
            <w:vAlign w:val="center"/>
          </w:tcPr>
          <w:p w14:paraId="15247637" w14:textId="77777777" w:rsidR="00EC07A1" w:rsidRPr="00BE7651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14:paraId="32D7D9CC" w14:textId="77777777" w:rsidR="00C3410D" w:rsidRPr="00BE7651" w:rsidRDefault="00EC07A1" w:rsidP="0002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</w:p>
          <w:p w14:paraId="1DCB3B55" w14:textId="03A0025F" w:rsidR="00EC07A1" w:rsidRPr="00BE7651" w:rsidRDefault="009B6107" w:rsidP="001F3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C07A1" w:rsidRPr="00BE7651">
              <w:rPr>
                <w:rFonts w:ascii="Times New Roman" w:hAnsi="Times New Roman" w:cs="Times New Roman"/>
                <w:sz w:val="20"/>
                <w:szCs w:val="20"/>
              </w:rPr>
              <w:t>аборатор</w:t>
            </w:r>
            <w:r w:rsidR="00A96EF1" w:rsidRPr="00BE76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C07A1" w:rsidRPr="00BE7651">
              <w:rPr>
                <w:rFonts w:ascii="Times New Roman" w:hAnsi="Times New Roman" w:cs="Times New Roman"/>
                <w:sz w:val="20"/>
                <w:szCs w:val="20"/>
              </w:rPr>
              <w:t>і,)</w:t>
            </w:r>
          </w:p>
        </w:tc>
        <w:tc>
          <w:tcPr>
            <w:tcW w:w="3118" w:type="dxa"/>
            <w:vAlign w:val="center"/>
          </w:tcPr>
          <w:p w14:paraId="18AFE5A7" w14:textId="77777777" w:rsidR="00EC07A1" w:rsidRPr="00BE7651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421" w:type="dxa"/>
            <w:vAlign w:val="center"/>
          </w:tcPr>
          <w:p w14:paraId="2F09ECDE" w14:textId="77777777" w:rsidR="00EC07A1" w:rsidRPr="00BE7651" w:rsidRDefault="00ED345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986" w:type="dxa"/>
            <w:vAlign w:val="center"/>
          </w:tcPr>
          <w:p w14:paraId="2AD0D924" w14:textId="77777777" w:rsidR="00EC07A1" w:rsidRPr="00BE7651" w:rsidRDefault="00ED345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Оціню</w:t>
            </w:r>
            <w:r w:rsidR="005A495E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вання</w:t>
            </w:r>
            <w:proofErr w:type="spellEnd"/>
          </w:p>
        </w:tc>
      </w:tr>
      <w:tr w:rsidR="00ED3451" w:rsidRPr="00BE7651" w14:paraId="0C9C8465" w14:textId="77777777" w:rsidTr="007A189B">
        <w:tc>
          <w:tcPr>
            <w:tcW w:w="9348" w:type="dxa"/>
            <w:gridSpan w:val="5"/>
          </w:tcPr>
          <w:p w14:paraId="586DEFFC" w14:textId="77777777" w:rsidR="00ED3451" w:rsidRPr="00BE7651" w:rsidRDefault="00ED345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 семестр</w:t>
            </w:r>
          </w:p>
        </w:tc>
      </w:tr>
      <w:tr w:rsidR="004D0672" w:rsidRPr="00BE7651" w14:paraId="07EF526A" w14:textId="77777777" w:rsidTr="007A189B">
        <w:tc>
          <w:tcPr>
            <w:tcW w:w="9348" w:type="dxa"/>
            <w:gridSpan w:val="5"/>
          </w:tcPr>
          <w:p w14:paraId="6B8FD51B" w14:textId="0C4AA499" w:rsidR="004D0672" w:rsidRPr="00BE7651" w:rsidRDefault="004D0672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1. </w:t>
            </w:r>
            <w:r w:rsidR="0034422E" w:rsidRPr="0034422E">
              <w:rPr>
                <w:rFonts w:ascii="Times New Roman" w:hAnsi="Times New Roman" w:cs="Times New Roman"/>
                <w:b/>
                <w:sz w:val="20"/>
                <w:szCs w:val="20"/>
              </w:rPr>
              <w:t>Основи архітектури комп’ютерів</w:t>
            </w:r>
            <w:r w:rsidRPr="0034422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1727B" w:rsidRPr="00BE7651" w14:paraId="7EA54FCE" w14:textId="77777777" w:rsidTr="00187215">
        <w:trPr>
          <w:trHeight w:val="895"/>
        </w:trPr>
        <w:tc>
          <w:tcPr>
            <w:tcW w:w="2972" w:type="dxa"/>
          </w:tcPr>
          <w:p w14:paraId="03396BAD" w14:textId="08B36A98" w:rsidR="00E1727B" w:rsidRPr="0034422E" w:rsidRDefault="0034422E" w:rsidP="0034422E">
            <w:pPr>
              <w:pStyle w:val="4"/>
              <w:jc w:val="both"/>
              <w:outlineLvl w:val="3"/>
              <w:rPr>
                <w:bCs/>
                <w:sz w:val="20"/>
              </w:rPr>
            </w:pPr>
            <w:r w:rsidRPr="0034422E">
              <w:rPr>
                <w:bCs/>
                <w:sz w:val="20"/>
              </w:rPr>
              <w:t>Поняття про архітектуру комп’ютера</w:t>
            </w:r>
            <w:r w:rsidR="00542C76" w:rsidRPr="00BE7651">
              <w:rPr>
                <w:bCs/>
                <w:sz w:val="20"/>
              </w:rPr>
              <w:t>.</w:t>
            </w:r>
            <w:r w:rsidR="00E1727B" w:rsidRPr="00BE7651">
              <w:rPr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CE4840B" w14:textId="68C6B64B" w:rsidR="00E1727B" w:rsidRPr="00BE7651" w:rsidRDefault="00E1727B" w:rsidP="00DC1E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</w:t>
            </w:r>
            <w:r w:rsidR="00DA2134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75AA7CAD" w14:textId="77777777" w:rsidR="00DC1EAB" w:rsidRPr="00BE7651" w:rsidRDefault="00DC1EAB" w:rsidP="00DC1E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287DF229" w14:textId="311F1E34" w:rsidR="00E1727B" w:rsidRPr="00BE7651" w:rsidRDefault="001B4FED" w:rsidP="003442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Вміти здійснювати пошук інформації в різни</w:t>
            </w:r>
            <w:r w:rsidR="0034422E">
              <w:rPr>
                <w:rFonts w:ascii="Times New Roman" w:hAnsi="Times New Roman" w:cs="Times New Roman"/>
                <w:sz w:val="20"/>
                <w:szCs w:val="20"/>
              </w:rPr>
              <w:t xml:space="preserve">х джерелах для розв’язання </w:t>
            </w:r>
            <w:r w:rsidR="00792849">
              <w:rPr>
                <w:rFonts w:ascii="Times New Roman" w:hAnsi="Times New Roman" w:cs="Times New Roman"/>
                <w:sz w:val="20"/>
                <w:szCs w:val="20"/>
              </w:rPr>
              <w:t>задач з архітектури комп’ютерів.</w:t>
            </w:r>
            <w:r w:rsidR="00DC1EAB" w:rsidRPr="00BE7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12038303" w14:textId="260966B7" w:rsidR="00051CB3" w:rsidRPr="00BE7651" w:rsidRDefault="00816421" w:rsidP="00025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Здача лабораторної роботи </w:t>
            </w:r>
          </w:p>
          <w:p w14:paraId="760A564F" w14:textId="77777777" w:rsidR="00592D44" w:rsidRPr="00BE7651" w:rsidRDefault="00592D44" w:rsidP="000253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059E1BA6" w14:textId="57F0D728" w:rsidR="00E1727B" w:rsidRPr="00BE7651" w:rsidRDefault="00CD65B0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B4FED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1D976807" w14:textId="77777777" w:rsidR="00CD65B0" w:rsidRPr="00BE7651" w:rsidRDefault="00CD65B0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E9B46" w14:textId="77777777" w:rsidR="0029543C" w:rsidRPr="00BE7651" w:rsidRDefault="0029543C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457B3" w14:textId="3468C31F" w:rsidR="00CD65B0" w:rsidRPr="00BE7651" w:rsidRDefault="00CD65B0" w:rsidP="001B4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FED" w:rsidRPr="00BE7651" w14:paraId="3E73783A" w14:textId="77777777" w:rsidTr="00187215">
        <w:tc>
          <w:tcPr>
            <w:tcW w:w="2972" w:type="dxa"/>
          </w:tcPr>
          <w:p w14:paraId="26F3939D" w14:textId="6C990215" w:rsidR="001B4FED" w:rsidRPr="00792849" w:rsidRDefault="00792849" w:rsidP="009B6107">
            <w:pPr>
              <w:pStyle w:val="4"/>
              <w:jc w:val="both"/>
              <w:outlineLvl w:val="3"/>
              <w:rPr>
                <w:bCs/>
                <w:sz w:val="20"/>
              </w:rPr>
            </w:pPr>
            <w:r w:rsidRPr="00792849">
              <w:rPr>
                <w:bCs/>
                <w:sz w:val="20"/>
              </w:rPr>
              <w:t>Структура персонального комп’ютера</w:t>
            </w:r>
            <w:r w:rsidR="001B4FED" w:rsidRPr="00BE7651">
              <w:rPr>
                <w:bCs/>
                <w:sz w:val="20"/>
              </w:rPr>
              <w:t>.</w:t>
            </w:r>
          </w:p>
        </w:tc>
        <w:tc>
          <w:tcPr>
            <w:tcW w:w="851" w:type="dxa"/>
          </w:tcPr>
          <w:p w14:paraId="6972B896" w14:textId="18CB2B28" w:rsidR="001B4FED" w:rsidRPr="00BE7651" w:rsidRDefault="001B4FED" w:rsidP="007A1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7120486D" w14:textId="5670DE21" w:rsidR="001B4FED" w:rsidRPr="00BE7651" w:rsidRDefault="001B4FED" w:rsidP="00F10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eastAsia="TimesNewRomanPSMT" w:hAnsi="Times New Roman"/>
                <w:sz w:val="20"/>
                <w:szCs w:val="20"/>
              </w:rPr>
              <w:t xml:space="preserve">Вміти виконувати аналіз </w:t>
            </w:r>
            <w:r w:rsidR="00F1079D">
              <w:rPr>
                <w:rFonts w:ascii="Times New Roman" w:eastAsia="TimesNewRomanPSMT" w:hAnsi="Times New Roman"/>
                <w:sz w:val="20"/>
                <w:szCs w:val="20"/>
              </w:rPr>
              <w:t xml:space="preserve">структури персонального комп’ютера різноманітних </w:t>
            </w:r>
            <w:proofErr w:type="spellStart"/>
            <w:r w:rsidR="00F1079D">
              <w:rPr>
                <w:rFonts w:ascii="Times New Roman" w:eastAsia="TimesNewRomanPSMT" w:hAnsi="Times New Roman"/>
                <w:sz w:val="20"/>
                <w:szCs w:val="20"/>
              </w:rPr>
              <w:t>архітетур</w:t>
            </w:r>
            <w:proofErr w:type="spellEnd"/>
            <w:r w:rsidRPr="00BE7651">
              <w:rPr>
                <w:rFonts w:ascii="Times New Roman" w:eastAsia="TimesNewRomanPSMT" w:hAnsi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7E877A0D" w14:textId="45435AD3" w:rsidR="001B4FED" w:rsidRPr="00BE7651" w:rsidRDefault="001B4FED" w:rsidP="000253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14:paraId="2E6239B0" w14:textId="77777777" w:rsidR="001B4FED" w:rsidRPr="00BE7651" w:rsidRDefault="001B4FED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4BDD3F" w14:textId="77777777" w:rsidR="001B4FED" w:rsidRPr="00BE7651" w:rsidRDefault="001B4FED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B4FED" w:rsidRPr="00BE7651" w14:paraId="0727D407" w14:textId="77777777" w:rsidTr="00187215">
        <w:tc>
          <w:tcPr>
            <w:tcW w:w="2972" w:type="dxa"/>
          </w:tcPr>
          <w:p w14:paraId="5BE63B4A" w14:textId="40FE754F" w:rsidR="001B4FED" w:rsidRPr="00BE7651" w:rsidRDefault="00AE269C" w:rsidP="00017C77">
            <w:pPr>
              <w:pStyle w:val="4"/>
              <w:jc w:val="both"/>
              <w:outlineLvl w:val="3"/>
              <w:rPr>
                <w:bCs/>
                <w:sz w:val="20"/>
              </w:rPr>
            </w:pPr>
            <w:r w:rsidRPr="00AE269C">
              <w:rPr>
                <w:bCs/>
                <w:sz w:val="20"/>
              </w:rPr>
              <w:t>Архітектура основної пам’яті комп’ютера</w:t>
            </w:r>
            <w:r w:rsidR="001B4FED" w:rsidRPr="00BE7651">
              <w:rPr>
                <w:bCs/>
                <w:sz w:val="20"/>
              </w:rPr>
              <w:t>.</w:t>
            </w:r>
          </w:p>
        </w:tc>
        <w:tc>
          <w:tcPr>
            <w:tcW w:w="851" w:type="dxa"/>
          </w:tcPr>
          <w:p w14:paraId="2A7D6A23" w14:textId="6BF3A2EA" w:rsidR="001B4FED" w:rsidRPr="00BE7651" w:rsidRDefault="001B4FED" w:rsidP="007A1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285D9BE8" w14:textId="075A3054" w:rsidR="001B4FED" w:rsidRPr="00BE7651" w:rsidRDefault="00760104" w:rsidP="00760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eastAsia="TimesNewRomanPSMT" w:hAnsi="Times New Roman"/>
                <w:sz w:val="20"/>
                <w:szCs w:val="20"/>
              </w:rPr>
              <w:t xml:space="preserve">Вміти виконувати аналіз </w:t>
            </w:r>
            <w:r>
              <w:rPr>
                <w:rFonts w:ascii="Times New Roman" w:eastAsia="TimesNewRomanPSMT" w:hAnsi="Times New Roman"/>
                <w:sz w:val="20"/>
                <w:szCs w:val="20"/>
              </w:rPr>
              <w:t xml:space="preserve">основної пам’яті комп’ютерів, принцип роботи </w:t>
            </w:r>
            <w:proofErr w:type="spellStart"/>
            <w:r>
              <w:rPr>
                <w:rFonts w:ascii="Times New Roman" w:eastAsia="TimesNewRomanPSMT" w:hAnsi="Times New Roman"/>
                <w:sz w:val="20"/>
                <w:szCs w:val="20"/>
              </w:rPr>
              <w:t>запап’ятовуючиї</w:t>
            </w:r>
            <w:proofErr w:type="spellEnd"/>
            <w:r>
              <w:rPr>
                <w:rFonts w:ascii="Times New Roman" w:eastAsia="TimesNewRomanPSMT" w:hAnsi="Times New Roman"/>
                <w:sz w:val="20"/>
                <w:szCs w:val="20"/>
              </w:rPr>
              <w:t xml:space="preserve"> пристроїв.</w:t>
            </w:r>
          </w:p>
        </w:tc>
        <w:tc>
          <w:tcPr>
            <w:tcW w:w="1421" w:type="dxa"/>
          </w:tcPr>
          <w:p w14:paraId="2A32C8EE" w14:textId="04EDB04D" w:rsidR="001B4FED" w:rsidRPr="00BE7651" w:rsidRDefault="001B4FED" w:rsidP="00025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14:paraId="79532E65" w14:textId="2DC0A033" w:rsidR="001B4FED" w:rsidRPr="00BE7651" w:rsidRDefault="001B4FED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42C76" w:rsidRPr="00BE7651" w14:paraId="3137873D" w14:textId="77777777" w:rsidTr="00187215">
        <w:trPr>
          <w:trHeight w:val="825"/>
        </w:trPr>
        <w:tc>
          <w:tcPr>
            <w:tcW w:w="2972" w:type="dxa"/>
          </w:tcPr>
          <w:p w14:paraId="6ED827B4" w14:textId="1E5D4466" w:rsidR="00542C76" w:rsidRPr="00BE7651" w:rsidRDefault="0016699F" w:rsidP="00DA2134">
            <w:pPr>
              <w:pStyle w:val="3"/>
              <w:rPr>
                <w:bCs/>
              </w:rPr>
            </w:pPr>
            <w:r>
              <w:rPr>
                <w:szCs w:val="28"/>
              </w:rPr>
              <w:t>Основні типи та будова динамічної пам’яті</w:t>
            </w:r>
          </w:p>
        </w:tc>
        <w:tc>
          <w:tcPr>
            <w:tcW w:w="851" w:type="dxa"/>
          </w:tcPr>
          <w:p w14:paraId="75780E09" w14:textId="2CC53D76" w:rsidR="00542C76" w:rsidRPr="00BE7651" w:rsidRDefault="007A189B" w:rsidP="007A18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42C76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60D0BEF1" w14:textId="0FDC5B53" w:rsidR="00DC1EAB" w:rsidRPr="00BE7651" w:rsidRDefault="00760104" w:rsidP="0029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eastAsia="TimesNewRomanPSMT" w:hAnsi="Times New Roman"/>
                <w:sz w:val="20"/>
                <w:szCs w:val="20"/>
              </w:rPr>
              <w:t xml:space="preserve">Вміти </w:t>
            </w:r>
            <w:r>
              <w:rPr>
                <w:rFonts w:ascii="Times New Roman" w:eastAsia="TimesNewRomanPSMT" w:hAnsi="Times New Roman"/>
                <w:sz w:val="20"/>
                <w:szCs w:val="20"/>
              </w:rPr>
              <w:t>і знати, та аналізувати різні типи і види основної пам’яті комп’ютерів, їх технічні характеристики та сфери використання.</w:t>
            </w:r>
          </w:p>
        </w:tc>
        <w:tc>
          <w:tcPr>
            <w:tcW w:w="1421" w:type="dxa"/>
          </w:tcPr>
          <w:p w14:paraId="433A1930" w14:textId="77777777" w:rsidR="00542C76" w:rsidRPr="00BE7651" w:rsidRDefault="00542C76" w:rsidP="00592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</w:t>
            </w:r>
            <w:r w:rsidR="00051CB3" w:rsidRPr="00BE7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6" w:type="dxa"/>
          </w:tcPr>
          <w:p w14:paraId="26E52706" w14:textId="77777777" w:rsidR="00542C76" w:rsidRPr="00BE7651" w:rsidRDefault="00542C76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16C9D3" w14:textId="0A774F48" w:rsidR="00542C76" w:rsidRPr="00BE7651" w:rsidRDefault="00816421" w:rsidP="00816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42C76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454989C8" w14:textId="77777777" w:rsidR="00542C76" w:rsidRPr="00BE7651" w:rsidRDefault="00542C76" w:rsidP="00AB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2C76" w:rsidRPr="00BE7651" w14:paraId="39BC2222" w14:textId="77777777" w:rsidTr="00187215">
        <w:trPr>
          <w:trHeight w:val="315"/>
        </w:trPr>
        <w:tc>
          <w:tcPr>
            <w:tcW w:w="2972" w:type="dxa"/>
          </w:tcPr>
          <w:p w14:paraId="3A4BF0DF" w14:textId="4E389A34" w:rsidR="00542C76" w:rsidRPr="00BE7651" w:rsidRDefault="00067D5C" w:rsidP="00067D5C">
            <w:pPr>
              <w:pStyle w:val="3"/>
              <w:rPr>
                <w:bCs/>
              </w:rPr>
            </w:pPr>
            <w:r>
              <w:rPr>
                <w:szCs w:val="28"/>
              </w:rPr>
              <w:t>Архітектура кеш-пам’яті комп’ютера та мікропроцесорів</w:t>
            </w:r>
            <w:r w:rsidR="00542C76" w:rsidRPr="00BE7651">
              <w:rPr>
                <w:bCs/>
              </w:rPr>
              <w:t>.</w:t>
            </w:r>
          </w:p>
        </w:tc>
        <w:tc>
          <w:tcPr>
            <w:tcW w:w="851" w:type="dxa"/>
          </w:tcPr>
          <w:p w14:paraId="0E648051" w14:textId="1AD8A629" w:rsidR="00542C76" w:rsidRPr="00BE7651" w:rsidRDefault="00670111" w:rsidP="00670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42C76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1DCC826C" w14:textId="77777777" w:rsidR="00542C76" w:rsidRDefault="007A189B" w:rsidP="00FE2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Вміти застосовувати знання для ідентифікації, </w:t>
            </w:r>
            <w:r w:rsidR="00FE2736">
              <w:rPr>
                <w:rFonts w:ascii="Times New Roman" w:hAnsi="Times New Roman" w:cs="Times New Roman"/>
                <w:sz w:val="20"/>
                <w:szCs w:val="20"/>
              </w:rPr>
              <w:t>аналізу</w:t>
            </w: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 і розв’язування технічних задач, пов’язаних із </w:t>
            </w:r>
            <w:r w:rsidR="00FE2736">
              <w:rPr>
                <w:rFonts w:ascii="Times New Roman" w:hAnsi="Times New Roman" w:cs="Times New Roman"/>
                <w:sz w:val="20"/>
                <w:szCs w:val="20"/>
              </w:rPr>
              <w:t>застосуванням кеш-пам’яті для вирішення задач по спеціальності.</w:t>
            </w:r>
          </w:p>
          <w:p w14:paraId="2102BE28" w14:textId="77777777" w:rsidR="00BB3A57" w:rsidRDefault="00BB3A57" w:rsidP="00FE2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B6D15" w14:textId="49B43284" w:rsidR="00BB3A57" w:rsidRPr="00BE7651" w:rsidRDefault="00BB3A57" w:rsidP="00FE2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25B48750" w14:textId="54FD710C" w:rsidR="00542C76" w:rsidRPr="00BE7651" w:rsidRDefault="001B4FED" w:rsidP="00BB3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Здача </w:t>
            </w:r>
            <w:r w:rsidR="00BB3A57">
              <w:rPr>
                <w:rFonts w:ascii="Times New Roman" w:hAnsi="Times New Roman" w:cs="Times New Roman"/>
                <w:sz w:val="20"/>
                <w:szCs w:val="20"/>
              </w:rPr>
              <w:t>самостійної</w:t>
            </w: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 роботи.</w:t>
            </w:r>
          </w:p>
        </w:tc>
        <w:tc>
          <w:tcPr>
            <w:tcW w:w="986" w:type="dxa"/>
          </w:tcPr>
          <w:p w14:paraId="19B7C2E2" w14:textId="5CF334E9" w:rsidR="00542C76" w:rsidRPr="00BE7651" w:rsidRDefault="001B4FED" w:rsidP="001B4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F1C93" w:rsidRPr="00BE7651" w14:paraId="2A0E3C21" w14:textId="77777777" w:rsidTr="00D17AB6">
        <w:trPr>
          <w:trHeight w:val="1150"/>
        </w:trPr>
        <w:tc>
          <w:tcPr>
            <w:tcW w:w="2972" w:type="dxa"/>
          </w:tcPr>
          <w:p w14:paraId="106E0D23" w14:textId="0C3A3752" w:rsidR="00CF1C93" w:rsidRPr="00BE7651" w:rsidRDefault="00CF1C93" w:rsidP="00017C77">
            <w:pPr>
              <w:pStyle w:val="3"/>
              <w:rPr>
                <w:bCs/>
              </w:rPr>
            </w:pPr>
            <w:r>
              <w:rPr>
                <w:szCs w:val="28"/>
              </w:rPr>
              <w:lastRenderedPageBreak/>
              <w:t>Архітектура квантових комп’ютерів</w:t>
            </w:r>
          </w:p>
        </w:tc>
        <w:tc>
          <w:tcPr>
            <w:tcW w:w="851" w:type="dxa"/>
          </w:tcPr>
          <w:p w14:paraId="68FAC377" w14:textId="436A6746" w:rsidR="00CF1C93" w:rsidRPr="00BE7651" w:rsidRDefault="00CF1C93" w:rsidP="00BD5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77299E91" w14:textId="7F238217" w:rsidR="00CF1C93" w:rsidRPr="00BE7651" w:rsidRDefault="00CF1C93" w:rsidP="001B4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Вміти аналізувати роботу сучасних квантових комп’ютерів та використовувати засоби програмування квантових комп’ютерів</w:t>
            </w:r>
          </w:p>
        </w:tc>
        <w:tc>
          <w:tcPr>
            <w:tcW w:w="1421" w:type="dxa"/>
          </w:tcPr>
          <w:p w14:paraId="12B527ED" w14:textId="307A2D1C" w:rsidR="00CF1C93" w:rsidRPr="00CF1C93" w:rsidRDefault="00CF1C93" w:rsidP="00BB3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Контрольне опитування</w:t>
            </w:r>
          </w:p>
        </w:tc>
        <w:tc>
          <w:tcPr>
            <w:tcW w:w="986" w:type="dxa"/>
          </w:tcPr>
          <w:p w14:paraId="4AC95D54" w14:textId="695932A7" w:rsidR="00CF1C93" w:rsidRPr="00BE7651" w:rsidRDefault="00CF1C93" w:rsidP="001B4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D65B0" w:rsidRPr="00BE7651" w14:paraId="790B93D8" w14:textId="77777777" w:rsidTr="00187215">
        <w:tc>
          <w:tcPr>
            <w:tcW w:w="6941" w:type="dxa"/>
            <w:gridSpan w:val="3"/>
          </w:tcPr>
          <w:p w14:paraId="607D00A7" w14:textId="77777777" w:rsidR="00CD65B0" w:rsidRPr="00BE7651" w:rsidRDefault="00CD65B0" w:rsidP="0029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Модульний контроль</w:t>
            </w:r>
          </w:p>
        </w:tc>
        <w:tc>
          <w:tcPr>
            <w:tcW w:w="1421" w:type="dxa"/>
          </w:tcPr>
          <w:p w14:paraId="368EF88F" w14:textId="77777777" w:rsidR="00CD65B0" w:rsidRPr="00BE7651" w:rsidRDefault="00CD65B0" w:rsidP="0002539C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</w:tcPr>
          <w:p w14:paraId="25E26363" w14:textId="6FD8A9A2" w:rsidR="00CD65B0" w:rsidRPr="00BE7651" w:rsidRDefault="00BB3A57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D65B0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53043" w:rsidRPr="00BE7651" w14:paraId="783BF45A" w14:textId="77777777" w:rsidTr="007A189B">
        <w:tc>
          <w:tcPr>
            <w:tcW w:w="9348" w:type="dxa"/>
            <w:gridSpan w:val="5"/>
          </w:tcPr>
          <w:p w14:paraId="4C33BF3A" w14:textId="20EF9E3B" w:rsidR="00C53043" w:rsidRPr="00BE7651" w:rsidRDefault="00C53043" w:rsidP="00B94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="000C04A8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B6107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27A96" w:rsidRPr="00B27A96">
              <w:rPr>
                <w:rFonts w:ascii="Times New Roman" w:hAnsi="Times New Roman" w:cs="Times New Roman"/>
                <w:b/>
                <w:sz w:val="20"/>
                <w:szCs w:val="20"/>
              </w:rPr>
              <w:t>Архітектура внутрішніх пристроїв комп’ютерів</w:t>
            </w:r>
            <w:r w:rsidR="009B6107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E2119" w:rsidRPr="00BE7651" w14:paraId="3A002149" w14:textId="77777777" w:rsidTr="00067963">
        <w:trPr>
          <w:trHeight w:val="1150"/>
        </w:trPr>
        <w:tc>
          <w:tcPr>
            <w:tcW w:w="2972" w:type="dxa"/>
          </w:tcPr>
          <w:p w14:paraId="2F1A0A32" w14:textId="003766C2" w:rsidR="00FE2119" w:rsidRPr="00670111" w:rsidRDefault="00FE2119" w:rsidP="00670111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>Архітектура центрального процесора</w:t>
            </w:r>
          </w:p>
        </w:tc>
        <w:tc>
          <w:tcPr>
            <w:tcW w:w="851" w:type="dxa"/>
          </w:tcPr>
          <w:p w14:paraId="1505F06A" w14:textId="77777777" w:rsidR="00FE2119" w:rsidRPr="00BE7651" w:rsidRDefault="00FE2119" w:rsidP="00827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1FE4DA97" w14:textId="4C9BE5F7" w:rsidR="00FE2119" w:rsidRPr="00BE7651" w:rsidRDefault="00FE2119" w:rsidP="00FE21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Вміти застосовувати знання для розв’язування задач аналізу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центрального процесора різноманітних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архітектур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пристроїв</w:t>
            </w: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29A2A2A8" w14:textId="63E97807" w:rsidR="00FE2119" w:rsidRPr="00BE7651" w:rsidRDefault="00FE2119" w:rsidP="00025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14:paraId="5F46CBAA" w14:textId="4BF5DCDA" w:rsidR="00FE2119" w:rsidRPr="00BE7651" w:rsidRDefault="00F40A5F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40A5F" w:rsidRPr="00BE7651" w14:paraId="6BDA5991" w14:textId="77777777" w:rsidTr="00225DA6">
        <w:trPr>
          <w:trHeight w:val="1966"/>
        </w:trPr>
        <w:tc>
          <w:tcPr>
            <w:tcW w:w="2972" w:type="dxa"/>
          </w:tcPr>
          <w:p w14:paraId="257A4BCC" w14:textId="1720DC71" w:rsidR="00F40A5F" w:rsidRPr="000C585F" w:rsidRDefault="00F40A5F" w:rsidP="00F40A5F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 xml:space="preserve">Архітектура та будова </w:t>
            </w:r>
            <w:proofErr w:type="spellStart"/>
            <w:r>
              <w:rPr>
                <w:szCs w:val="28"/>
              </w:rPr>
              <w:t>відеокарти</w:t>
            </w:r>
            <w:proofErr w:type="spellEnd"/>
            <w:r w:rsidRPr="00397E28">
              <w:rPr>
                <w:szCs w:val="28"/>
              </w:rPr>
              <w:t>.</w:t>
            </w:r>
            <w:r>
              <w:rPr>
                <w:szCs w:val="28"/>
              </w:rPr>
              <w:t xml:space="preserve"> Сучасні архітектури </w:t>
            </w:r>
            <w:proofErr w:type="spellStart"/>
            <w:r>
              <w:rPr>
                <w:szCs w:val="28"/>
              </w:rPr>
              <w:t>відеокарт</w:t>
            </w:r>
            <w:proofErr w:type="spellEnd"/>
          </w:p>
        </w:tc>
        <w:tc>
          <w:tcPr>
            <w:tcW w:w="851" w:type="dxa"/>
          </w:tcPr>
          <w:p w14:paraId="5FBA90A6" w14:textId="5862BCD5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134C0B58" w14:textId="3F61EDB4" w:rsidR="00F40A5F" w:rsidRPr="00225DA6" w:rsidRDefault="00F40A5F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Вміти застосовувати знання для розв’язування задач аналізу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графічного процесора різноманітних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архітектур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пристроїв</w:t>
            </w: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Вимірювати та порівнювати їх продуктивність у різноманітних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хадачах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спеціальності.</w:t>
            </w:r>
          </w:p>
        </w:tc>
        <w:tc>
          <w:tcPr>
            <w:tcW w:w="1421" w:type="dxa"/>
          </w:tcPr>
          <w:p w14:paraId="675BFD0B" w14:textId="410FE376" w:rsidR="00F40A5F" w:rsidRPr="00BE7651" w:rsidRDefault="00F40A5F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14:paraId="042E1403" w14:textId="5B5F9E2F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1AAD37CB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FD9980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4C6C48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07732D" w14:textId="242FB2DB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A5F" w:rsidRPr="00BE7651" w14:paraId="7916A8AC" w14:textId="77777777" w:rsidTr="00292C2C">
        <w:trPr>
          <w:trHeight w:val="845"/>
        </w:trPr>
        <w:tc>
          <w:tcPr>
            <w:tcW w:w="2972" w:type="dxa"/>
          </w:tcPr>
          <w:p w14:paraId="6BD64B6F" w14:textId="6ADDE9DF" w:rsidR="00F40A5F" w:rsidRDefault="00F40A5F" w:rsidP="00F40A5F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>Будова та функціонування блоку живлення комп’ютера</w:t>
            </w:r>
          </w:p>
        </w:tc>
        <w:tc>
          <w:tcPr>
            <w:tcW w:w="851" w:type="dxa"/>
          </w:tcPr>
          <w:p w14:paraId="1718D132" w14:textId="194C9B36" w:rsidR="00F40A5F" w:rsidRPr="00BE7651" w:rsidRDefault="00E1347C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2E1E25FC" w14:textId="05600FD6" w:rsidR="00F40A5F" w:rsidRPr="00BE7651" w:rsidRDefault="00F40A5F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Вміти аналізувати роботу та знати будову сучасних блоків живлення комп’ютерів різних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архітектур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21" w:type="dxa"/>
          </w:tcPr>
          <w:p w14:paraId="55A3FE93" w14:textId="60E3FCCC" w:rsidR="00F40A5F" w:rsidRPr="00BE7651" w:rsidRDefault="00F40A5F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14:paraId="0F6A38ED" w14:textId="2D8CBA22" w:rsidR="00F40A5F" w:rsidRPr="00C4621D" w:rsidRDefault="00C4621D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</w:tr>
      <w:tr w:rsidR="00A91A32" w:rsidRPr="00BE7651" w14:paraId="3AEC467D" w14:textId="77777777" w:rsidTr="00D30E85">
        <w:trPr>
          <w:trHeight w:val="844"/>
        </w:trPr>
        <w:tc>
          <w:tcPr>
            <w:tcW w:w="2972" w:type="dxa"/>
          </w:tcPr>
          <w:p w14:paraId="6EB22C9A" w14:textId="43EAA175" w:rsidR="00A91A32" w:rsidRPr="00E1347C" w:rsidRDefault="00E1347C" w:rsidP="00E1347C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 xml:space="preserve">Архітектура центрального процесора архітектури </w:t>
            </w:r>
            <w:r w:rsidRPr="00E1347C">
              <w:rPr>
                <w:szCs w:val="28"/>
              </w:rPr>
              <w:t>ARM</w:t>
            </w:r>
          </w:p>
        </w:tc>
        <w:tc>
          <w:tcPr>
            <w:tcW w:w="851" w:type="dxa"/>
          </w:tcPr>
          <w:p w14:paraId="4465FA7E" w14:textId="2AEB27A8" w:rsidR="00A91A32" w:rsidRPr="00BE7651" w:rsidRDefault="00E1347C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17479901" w14:textId="13A294BA" w:rsidR="00A91A32" w:rsidRPr="00C91992" w:rsidRDefault="00C91992" w:rsidP="00A91A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Вміти аналізувати архітектури мікропроцесорів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визначати їх характеристики і можливості.</w:t>
            </w:r>
          </w:p>
        </w:tc>
        <w:tc>
          <w:tcPr>
            <w:tcW w:w="1421" w:type="dxa"/>
          </w:tcPr>
          <w:p w14:paraId="3B25B258" w14:textId="127A45D3" w:rsidR="00A91A32" w:rsidRPr="00BE7651" w:rsidRDefault="00A91A32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  <w:p w14:paraId="30C57E0D" w14:textId="2F10519A" w:rsidR="00A91A32" w:rsidRPr="00BE7651" w:rsidRDefault="00A91A32" w:rsidP="00A91A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54551056" w14:textId="5BE3A59D" w:rsidR="00A91A32" w:rsidRPr="00BE7651" w:rsidRDefault="00A91A32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23818587" w14:textId="6D910D43" w:rsidR="00A91A32" w:rsidRPr="00BE7651" w:rsidRDefault="00A91A32" w:rsidP="00A91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2C2C" w:rsidRPr="00BE7651" w14:paraId="633568C7" w14:textId="77777777" w:rsidTr="00D30E85">
        <w:trPr>
          <w:trHeight w:val="1103"/>
        </w:trPr>
        <w:tc>
          <w:tcPr>
            <w:tcW w:w="2972" w:type="dxa"/>
          </w:tcPr>
          <w:p w14:paraId="01058CD2" w14:textId="2B88C0BC" w:rsidR="00292C2C" w:rsidRPr="00D30E85" w:rsidRDefault="00D30E85" w:rsidP="00D30E85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 xml:space="preserve">Пристрої вводу-виводу інформації в сучасних </w:t>
            </w:r>
            <w:proofErr w:type="spellStart"/>
            <w:r>
              <w:rPr>
                <w:szCs w:val="28"/>
              </w:rPr>
              <w:t>коп’ютерах</w:t>
            </w:r>
            <w:proofErr w:type="spellEnd"/>
          </w:p>
        </w:tc>
        <w:tc>
          <w:tcPr>
            <w:tcW w:w="851" w:type="dxa"/>
          </w:tcPr>
          <w:p w14:paraId="4CF7FABA" w14:textId="1A5D24FC" w:rsidR="00292C2C" w:rsidRPr="00BE7651" w:rsidRDefault="00E1347C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605A9261" w14:textId="69417B34" w:rsidR="00292C2C" w:rsidRPr="00BE7651" w:rsidRDefault="00D30E85" w:rsidP="00A91A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Вміти визначати та аналізувати архітектури систем вводу-виводу сучасних мікропроцесорів та складних комп’ютерних систем.</w:t>
            </w:r>
          </w:p>
        </w:tc>
        <w:tc>
          <w:tcPr>
            <w:tcW w:w="1421" w:type="dxa"/>
          </w:tcPr>
          <w:p w14:paraId="1FA22E99" w14:textId="31F3C32E" w:rsidR="00D30E85" w:rsidRPr="00BE7651" w:rsidRDefault="00D30E85" w:rsidP="00D30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Здача </w:t>
            </w:r>
            <w:r w:rsidR="00236F11">
              <w:rPr>
                <w:rFonts w:ascii="Times New Roman" w:hAnsi="Times New Roman" w:cs="Times New Roman"/>
                <w:sz w:val="20"/>
                <w:szCs w:val="20"/>
              </w:rPr>
              <w:t>самостійної</w:t>
            </w: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 роботи.</w:t>
            </w:r>
          </w:p>
          <w:p w14:paraId="0DAE6C42" w14:textId="77777777" w:rsidR="00292C2C" w:rsidRPr="00BE7651" w:rsidRDefault="00292C2C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777BCB5B" w14:textId="288B4595" w:rsidR="00292C2C" w:rsidRPr="00BE7651" w:rsidRDefault="00D30E85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92C2C" w:rsidRPr="00BE7651" w14:paraId="58A1F026" w14:textId="77777777" w:rsidTr="00C4621D">
        <w:trPr>
          <w:trHeight w:val="1340"/>
        </w:trPr>
        <w:tc>
          <w:tcPr>
            <w:tcW w:w="2972" w:type="dxa"/>
          </w:tcPr>
          <w:p w14:paraId="1188E40B" w14:textId="12D7FF01" w:rsidR="00292C2C" w:rsidRPr="00D30E85" w:rsidRDefault="00D30E85" w:rsidP="00D30E85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>Архітектура та будова портативних комп’ютерів</w:t>
            </w:r>
          </w:p>
        </w:tc>
        <w:tc>
          <w:tcPr>
            <w:tcW w:w="851" w:type="dxa"/>
          </w:tcPr>
          <w:p w14:paraId="4BA12E85" w14:textId="02609FEF" w:rsidR="00292C2C" w:rsidRPr="00BE7651" w:rsidRDefault="00E1347C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01828AD3" w14:textId="4D7EC55B" w:rsidR="00292C2C" w:rsidRPr="00BE7651" w:rsidRDefault="00D30E85" w:rsidP="00A91A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Вміти вивчати, аналізувати та розуміти роботу всієї системи та окремий вузлів портативних комп’ютерів. </w:t>
            </w:r>
            <w:r w:rsidR="00D92D8B">
              <w:rPr>
                <w:rFonts w:ascii="Times New Roman" w:hAnsi="Times New Roman" w:cs="Times New Roman"/>
                <w:sz w:val="20"/>
                <w:szCs w:val="20"/>
              </w:rPr>
              <w:t>Розуміти і аналізувати основні неполадки у їх роботі.</w:t>
            </w:r>
          </w:p>
        </w:tc>
        <w:tc>
          <w:tcPr>
            <w:tcW w:w="1421" w:type="dxa"/>
          </w:tcPr>
          <w:p w14:paraId="5293CD13" w14:textId="37EADADF" w:rsidR="00236F11" w:rsidRPr="00BE7651" w:rsidRDefault="00236F11" w:rsidP="00236F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Здача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самостійної</w:t>
            </w: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 xml:space="preserve"> роботи.</w:t>
            </w:r>
          </w:p>
          <w:p w14:paraId="0814605A" w14:textId="77777777" w:rsidR="00292C2C" w:rsidRPr="00BE7651" w:rsidRDefault="00292C2C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10C109CE" w14:textId="0ACEE00E" w:rsidR="00292C2C" w:rsidRPr="00BE7651" w:rsidRDefault="00236F11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4621D" w:rsidRPr="00BE7651" w14:paraId="7CA40FFE" w14:textId="77777777" w:rsidTr="004B289C">
        <w:trPr>
          <w:trHeight w:val="524"/>
        </w:trPr>
        <w:tc>
          <w:tcPr>
            <w:tcW w:w="6941" w:type="dxa"/>
            <w:gridSpan w:val="3"/>
          </w:tcPr>
          <w:p w14:paraId="4413FDDA" w14:textId="426AD6BA" w:rsidR="00C4621D" w:rsidRPr="00BE7651" w:rsidRDefault="00C4621D" w:rsidP="00C46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Модульний контроль</w:t>
            </w:r>
          </w:p>
        </w:tc>
        <w:tc>
          <w:tcPr>
            <w:tcW w:w="1421" w:type="dxa"/>
          </w:tcPr>
          <w:p w14:paraId="4DFE6258" w14:textId="17BC8520" w:rsidR="00C4621D" w:rsidRPr="00BE7651" w:rsidRDefault="00C4621D" w:rsidP="00C46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</w:tcPr>
          <w:p w14:paraId="330FB51E" w14:textId="22F3FCF3" w:rsidR="00C4621D" w:rsidRPr="00BE7651" w:rsidRDefault="00C4621D" w:rsidP="00C46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C4621D" w:rsidRPr="00BE7651" w14:paraId="00F59940" w14:textId="77777777" w:rsidTr="00C4621D">
        <w:trPr>
          <w:trHeight w:val="419"/>
        </w:trPr>
        <w:tc>
          <w:tcPr>
            <w:tcW w:w="9348" w:type="dxa"/>
            <w:gridSpan w:val="5"/>
          </w:tcPr>
          <w:p w14:paraId="6F9D4F3C" w14:textId="769A569C" w:rsidR="00C4621D" w:rsidRPr="00BE7651" w:rsidRDefault="00C4621D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4621D">
              <w:rPr>
                <w:rFonts w:ascii="Times New Roman" w:hAnsi="Times New Roman" w:cs="Times New Roman"/>
                <w:b/>
                <w:sz w:val="20"/>
                <w:szCs w:val="20"/>
              </w:rPr>
              <w:t>Основи схемотехніки</w:t>
            </w: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C4621D" w:rsidRPr="00BE7651" w14:paraId="0C001CCF" w14:textId="77777777" w:rsidTr="00C4621D">
        <w:trPr>
          <w:trHeight w:val="424"/>
        </w:trPr>
        <w:tc>
          <w:tcPr>
            <w:tcW w:w="2972" w:type="dxa"/>
          </w:tcPr>
          <w:p w14:paraId="60AB9B5E" w14:textId="1DD45466" w:rsidR="00C4621D" w:rsidRPr="00236F11" w:rsidRDefault="00236F11" w:rsidP="00236F11">
            <w:pPr>
              <w:pStyle w:val="3"/>
              <w:rPr>
                <w:szCs w:val="28"/>
              </w:rPr>
            </w:pPr>
            <w:r w:rsidRPr="006C63CA">
              <w:rPr>
                <w:szCs w:val="28"/>
              </w:rPr>
              <w:t>Представлення чисел в різних системах числення. Перетворення числових даних</w:t>
            </w:r>
            <w:r w:rsidRPr="00397E28">
              <w:rPr>
                <w:szCs w:val="28"/>
              </w:rPr>
              <w:t>.</w:t>
            </w:r>
          </w:p>
        </w:tc>
        <w:tc>
          <w:tcPr>
            <w:tcW w:w="851" w:type="dxa"/>
          </w:tcPr>
          <w:p w14:paraId="327442F6" w14:textId="4636E017" w:rsidR="00C4621D" w:rsidRPr="00BE7651" w:rsidRDefault="000D6819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31399ABB" w14:textId="0114E6A4" w:rsidR="00C4621D" w:rsidRPr="00BE7651" w:rsidRDefault="000B4F1D" w:rsidP="00A91A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Вміти переводити числові дані із одної системи числення в іншу як вручну так і за допомогою програмного забезпечення власної розробки</w:t>
            </w:r>
          </w:p>
        </w:tc>
        <w:tc>
          <w:tcPr>
            <w:tcW w:w="1421" w:type="dxa"/>
          </w:tcPr>
          <w:p w14:paraId="09F1B6BA" w14:textId="0659E04A" w:rsidR="00C4621D" w:rsidRPr="00BE7651" w:rsidRDefault="000D6819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14:paraId="18FBB94A" w14:textId="2BCB3B18" w:rsidR="00C4621D" w:rsidRPr="00BE7651" w:rsidRDefault="000D6819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C4621D" w:rsidRPr="00BE7651" w14:paraId="24297D8D" w14:textId="77777777" w:rsidTr="00C4621D">
        <w:trPr>
          <w:trHeight w:val="424"/>
        </w:trPr>
        <w:tc>
          <w:tcPr>
            <w:tcW w:w="2972" w:type="dxa"/>
          </w:tcPr>
          <w:p w14:paraId="5898D6FF" w14:textId="2B285AE4" w:rsidR="00C4621D" w:rsidRPr="00236F11" w:rsidRDefault="00236F11" w:rsidP="00236F11">
            <w:pPr>
              <w:pStyle w:val="3"/>
              <w:rPr>
                <w:szCs w:val="28"/>
              </w:rPr>
            </w:pPr>
            <w:r w:rsidRPr="00236F11">
              <w:rPr>
                <w:szCs w:val="28"/>
              </w:rPr>
              <w:t>Основи алгебри логіки</w:t>
            </w:r>
          </w:p>
        </w:tc>
        <w:tc>
          <w:tcPr>
            <w:tcW w:w="851" w:type="dxa"/>
          </w:tcPr>
          <w:p w14:paraId="7A7CDB5C" w14:textId="423FB94F" w:rsidR="00C4621D" w:rsidRPr="00BE7651" w:rsidRDefault="000D6819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</w:tcPr>
          <w:p w14:paraId="22F859C0" w14:textId="4E6DADCA" w:rsidR="00C4621D" w:rsidRPr="00BE7651" w:rsidRDefault="000B4F1D" w:rsidP="00A91A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Вміти здійснювати найпростіші арифметичні операції із двійковими даними, як вручну так і за допомогою програми власної розробки.</w:t>
            </w:r>
          </w:p>
        </w:tc>
        <w:tc>
          <w:tcPr>
            <w:tcW w:w="1421" w:type="dxa"/>
          </w:tcPr>
          <w:p w14:paraId="2C97E202" w14:textId="40FE396B" w:rsidR="00C4621D" w:rsidRPr="00BE7651" w:rsidRDefault="000D6819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14:paraId="59C63699" w14:textId="511CD428" w:rsidR="00C4621D" w:rsidRPr="00BE7651" w:rsidRDefault="000D6819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F40A5F" w:rsidRPr="00BE7651" w14:paraId="6E0139A2" w14:textId="77777777" w:rsidTr="00187215">
        <w:tc>
          <w:tcPr>
            <w:tcW w:w="6941" w:type="dxa"/>
            <w:gridSpan w:val="3"/>
          </w:tcPr>
          <w:p w14:paraId="43CFE5C8" w14:textId="77777777" w:rsidR="00F40A5F" w:rsidRPr="00BE7651" w:rsidRDefault="00F40A5F" w:rsidP="00F40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Модульний контроль</w:t>
            </w:r>
          </w:p>
        </w:tc>
        <w:tc>
          <w:tcPr>
            <w:tcW w:w="1421" w:type="dxa"/>
          </w:tcPr>
          <w:p w14:paraId="19AF0585" w14:textId="77777777" w:rsidR="00F40A5F" w:rsidRPr="00BE7651" w:rsidRDefault="00F40A5F" w:rsidP="00F40A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</w:tcPr>
          <w:p w14:paraId="6A738D51" w14:textId="31640D00" w:rsidR="00F40A5F" w:rsidRPr="00BE7651" w:rsidRDefault="000D6819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40A5F"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40A5F" w:rsidRPr="00BE7651" w14:paraId="6D1163EC" w14:textId="77777777" w:rsidTr="007A189B">
        <w:tc>
          <w:tcPr>
            <w:tcW w:w="8362" w:type="dxa"/>
            <w:gridSpan w:val="4"/>
          </w:tcPr>
          <w:p w14:paraId="400CFA8E" w14:textId="77777777" w:rsidR="00F40A5F" w:rsidRPr="00BE7651" w:rsidRDefault="00F40A5F" w:rsidP="00F40A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1 семестр</w:t>
            </w:r>
          </w:p>
        </w:tc>
        <w:tc>
          <w:tcPr>
            <w:tcW w:w="986" w:type="dxa"/>
          </w:tcPr>
          <w:p w14:paraId="4CF4F96B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F40A5F" w:rsidRPr="00BE7651" w14:paraId="2E36AF52" w14:textId="77777777" w:rsidTr="00187215">
        <w:tc>
          <w:tcPr>
            <w:tcW w:w="6941" w:type="dxa"/>
            <w:gridSpan w:val="3"/>
          </w:tcPr>
          <w:p w14:paraId="4F333DB5" w14:textId="77777777" w:rsidR="00F40A5F" w:rsidRPr="00BE7651" w:rsidRDefault="00F40A5F" w:rsidP="00F40A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421" w:type="dxa"/>
          </w:tcPr>
          <w:p w14:paraId="7BD33506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Тест, теоретичні питання, задача</w:t>
            </w:r>
          </w:p>
        </w:tc>
        <w:tc>
          <w:tcPr>
            <w:tcW w:w="986" w:type="dxa"/>
          </w:tcPr>
          <w:p w14:paraId="70A61313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F40A5F" w:rsidRPr="00BE7651" w14:paraId="2915509A" w14:textId="77777777" w:rsidTr="007A189B">
        <w:tc>
          <w:tcPr>
            <w:tcW w:w="8362" w:type="dxa"/>
            <w:gridSpan w:val="4"/>
          </w:tcPr>
          <w:p w14:paraId="02F0BA87" w14:textId="77777777" w:rsidR="00F40A5F" w:rsidRPr="00BE7651" w:rsidRDefault="00F40A5F" w:rsidP="00F40A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986" w:type="dxa"/>
          </w:tcPr>
          <w:p w14:paraId="6830896F" w14:textId="77777777" w:rsidR="00F40A5F" w:rsidRPr="00BE7651" w:rsidRDefault="00F40A5F" w:rsidP="00F4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65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31C1F64B" w14:textId="0B26F81A" w:rsidR="00A53D85" w:rsidRDefault="00A53D85" w:rsidP="0029543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108B471" w14:textId="75FF3953" w:rsidR="00F940AE" w:rsidRDefault="00F940AE" w:rsidP="0029543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62C47E1F" w14:textId="77777777" w:rsidR="00F940AE" w:rsidRPr="00BE7651" w:rsidRDefault="00F940AE" w:rsidP="0029543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912669F" w14:textId="77777777" w:rsidR="00130933" w:rsidRPr="00BE7651" w:rsidRDefault="00F82151" w:rsidP="002E54F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BE7651" w14:paraId="2B9F1DC5" w14:textId="77777777" w:rsidTr="00130933">
        <w:tc>
          <w:tcPr>
            <w:tcW w:w="2660" w:type="dxa"/>
          </w:tcPr>
          <w:p w14:paraId="51F7D7A0" w14:textId="77777777" w:rsidR="00130933" w:rsidRPr="00BE7651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BE7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BE7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2C17E453" w14:textId="77777777" w:rsidR="00130933" w:rsidRPr="00BE7651" w:rsidRDefault="00E1727B" w:rsidP="007C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Дедлайни</w:t>
            </w:r>
            <w:proofErr w:type="spellEnd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визначені в ЕНК. </w:t>
            </w:r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</w:t>
            </w:r>
            <w:r w:rsidR="007C1EAA" w:rsidRPr="00BE7651">
              <w:rPr>
                <w:rFonts w:ascii="Times New Roman" w:hAnsi="Times New Roman" w:cs="Times New Roman"/>
                <w:sz w:val="24"/>
                <w:szCs w:val="24"/>
              </w:rPr>
              <w:t>, стажування або відрядження</w:t>
            </w:r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130933" w:rsidRPr="00BE7651" w14:paraId="162C50F5" w14:textId="77777777" w:rsidTr="00130933">
        <w:tc>
          <w:tcPr>
            <w:tcW w:w="2660" w:type="dxa"/>
          </w:tcPr>
          <w:p w14:paraId="1245CB56" w14:textId="77777777" w:rsidR="00130933" w:rsidRPr="00BE7651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A9661A2" w14:textId="77777777" w:rsidR="00130933" w:rsidRPr="00BE7651" w:rsidRDefault="00750996" w:rsidP="007C1E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писування під час </w:t>
            </w:r>
            <w:r w:rsidR="00CB73C3" w:rsidRPr="00BE7651">
              <w:rPr>
                <w:rFonts w:ascii="Times New Roman" w:hAnsi="Times New Roman" w:cs="Times New Roman"/>
                <w:sz w:val="24"/>
                <w:szCs w:val="24"/>
              </w:rPr>
              <w:t>самостійних</w:t>
            </w:r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робіт</w:t>
            </w:r>
            <w:r w:rsidR="00CB73C3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1EAA" w:rsidRPr="00BE7651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та екзаменів заборонені (в </w:t>
            </w:r>
            <w:proofErr w:type="spellStart"/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="00544D4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130933" w:rsidRPr="00BE7651" w14:paraId="42731596" w14:textId="77777777" w:rsidTr="00130933">
        <w:tc>
          <w:tcPr>
            <w:tcW w:w="2660" w:type="dxa"/>
          </w:tcPr>
          <w:p w14:paraId="3D2A76F5" w14:textId="77777777" w:rsidR="00130933" w:rsidRPr="00BE7651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21227870" w14:textId="77777777" w:rsidR="00130933" w:rsidRPr="00BE7651" w:rsidRDefault="00544D46" w:rsidP="007C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</w:t>
            </w:r>
            <w:r w:rsidR="00750996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дистанційній </w:t>
            </w:r>
            <w:proofErr w:type="spellStart"/>
            <w:r w:rsidR="00750996" w:rsidRPr="00BE7651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формі за погодженням із 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40FFE79" w14:textId="77777777" w:rsidR="00130933" w:rsidRPr="00BE7651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23FC7" w14:textId="77777777" w:rsidR="00130933" w:rsidRPr="00BE76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BE76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BE7651" w14:paraId="22D76F1D" w14:textId="77777777" w:rsidTr="00226FD0">
        <w:tc>
          <w:tcPr>
            <w:tcW w:w="2376" w:type="dxa"/>
            <w:vMerge w:val="restart"/>
          </w:tcPr>
          <w:p w14:paraId="5F756445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3594A700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BE7651" w14:paraId="74E64A37" w14:textId="77777777" w:rsidTr="00A71D92">
        <w:tc>
          <w:tcPr>
            <w:tcW w:w="2376" w:type="dxa"/>
            <w:vMerge/>
          </w:tcPr>
          <w:p w14:paraId="3DCE6348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31C3A064" w14:textId="77777777" w:rsidR="00A71D92" w:rsidRPr="00BE7651" w:rsidRDefault="000C04A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71D92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38ECF0FF" w14:textId="77777777" w:rsidR="00A71D92" w:rsidRPr="00BE7651" w:rsidRDefault="00C706A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71D92" w:rsidRPr="00BE7651">
              <w:rPr>
                <w:rFonts w:ascii="Times New Roman" w:hAnsi="Times New Roman" w:cs="Times New Roman"/>
                <w:b/>
                <w:sz w:val="24"/>
                <w:szCs w:val="24"/>
              </w:rPr>
              <w:t>аліків</w:t>
            </w:r>
          </w:p>
        </w:tc>
      </w:tr>
      <w:tr w:rsidR="00A71D92" w:rsidRPr="00BE7651" w14:paraId="4E2D6645" w14:textId="77777777" w:rsidTr="00A71D92">
        <w:tc>
          <w:tcPr>
            <w:tcW w:w="2376" w:type="dxa"/>
          </w:tcPr>
          <w:p w14:paraId="41BA092E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8FF0474" w14:textId="77777777" w:rsidR="00A71D92" w:rsidRPr="00BE7651" w:rsidRDefault="006D7594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ідмінно</w:t>
            </w:r>
          </w:p>
        </w:tc>
        <w:tc>
          <w:tcPr>
            <w:tcW w:w="3191" w:type="dxa"/>
            <w:vMerge w:val="restart"/>
          </w:tcPr>
          <w:p w14:paraId="0A5A8859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BE7651" w14:paraId="48D6F2DE" w14:textId="77777777" w:rsidTr="00A71D92">
        <w:tc>
          <w:tcPr>
            <w:tcW w:w="2376" w:type="dxa"/>
          </w:tcPr>
          <w:p w14:paraId="3EB937CA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629E083D" w14:textId="77777777" w:rsidR="00A71D92" w:rsidRPr="00BE7651" w:rsidRDefault="006D7594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обре</w:t>
            </w:r>
          </w:p>
        </w:tc>
        <w:tc>
          <w:tcPr>
            <w:tcW w:w="3191" w:type="dxa"/>
            <w:vMerge/>
          </w:tcPr>
          <w:p w14:paraId="63AEED6A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BE7651" w14:paraId="6ABDA29C" w14:textId="77777777" w:rsidTr="00A71D92">
        <w:tc>
          <w:tcPr>
            <w:tcW w:w="2376" w:type="dxa"/>
          </w:tcPr>
          <w:p w14:paraId="7930160C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44CABDAD" w14:textId="77777777" w:rsidR="00A71D92" w:rsidRPr="00BE7651" w:rsidRDefault="000C04A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адовільно</w:t>
            </w:r>
          </w:p>
        </w:tc>
        <w:tc>
          <w:tcPr>
            <w:tcW w:w="3191" w:type="dxa"/>
            <w:vMerge/>
          </w:tcPr>
          <w:p w14:paraId="30DB5E4E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BE7651" w14:paraId="3B7AF8A6" w14:textId="77777777" w:rsidTr="00A71D92">
        <w:tc>
          <w:tcPr>
            <w:tcW w:w="2376" w:type="dxa"/>
          </w:tcPr>
          <w:p w14:paraId="0814376E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0A9F3B00" w14:textId="77777777" w:rsidR="00A71D92" w:rsidRPr="00BE7651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19A71FC8" w14:textId="77777777" w:rsidR="00A71D92" w:rsidRPr="00BE7651" w:rsidRDefault="00CE431C" w:rsidP="006D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зарахо</w:t>
            </w:r>
            <w:r w:rsidR="006D7594" w:rsidRPr="00BE76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1D92" w:rsidRPr="00BE7651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</w:tc>
      </w:tr>
    </w:tbl>
    <w:p w14:paraId="77A1CC99" w14:textId="77777777" w:rsidR="00544D46" w:rsidRPr="00BE7651" w:rsidRDefault="00544D46" w:rsidP="00295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BE7651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05414"/>
    <w:rsid w:val="00006653"/>
    <w:rsid w:val="00017C77"/>
    <w:rsid w:val="0002539C"/>
    <w:rsid w:val="000263DB"/>
    <w:rsid w:val="00051CB3"/>
    <w:rsid w:val="00067D5C"/>
    <w:rsid w:val="00072092"/>
    <w:rsid w:val="000A783B"/>
    <w:rsid w:val="000B4F1D"/>
    <w:rsid w:val="000C04A8"/>
    <w:rsid w:val="000C585F"/>
    <w:rsid w:val="000D6819"/>
    <w:rsid w:val="00130933"/>
    <w:rsid w:val="001431F8"/>
    <w:rsid w:val="00143961"/>
    <w:rsid w:val="00160FC0"/>
    <w:rsid w:val="0016699F"/>
    <w:rsid w:val="00187215"/>
    <w:rsid w:val="001A5411"/>
    <w:rsid w:val="001A6F42"/>
    <w:rsid w:val="001B4FED"/>
    <w:rsid w:val="001F01ED"/>
    <w:rsid w:val="001F39D9"/>
    <w:rsid w:val="0020200E"/>
    <w:rsid w:val="00225DA6"/>
    <w:rsid w:val="00226FD0"/>
    <w:rsid w:val="00236F11"/>
    <w:rsid w:val="00246136"/>
    <w:rsid w:val="002743C5"/>
    <w:rsid w:val="00292C2C"/>
    <w:rsid w:val="0029543C"/>
    <w:rsid w:val="002979AC"/>
    <w:rsid w:val="002A1D08"/>
    <w:rsid w:val="002E54F0"/>
    <w:rsid w:val="0034422E"/>
    <w:rsid w:val="003B667C"/>
    <w:rsid w:val="003C1AC6"/>
    <w:rsid w:val="003C47D4"/>
    <w:rsid w:val="003D5104"/>
    <w:rsid w:val="003E08E6"/>
    <w:rsid w:val="00407EAC"/>
    <w:rsid w:val="00477C6F"/>
    <w:rsid w:val="004A05AD"/>
    <w:rsid w:val="004C7B67"/>
    <w:rsid w:val="004D0672"/>
    <w:rsid w:val="00542A0F"/>
    <w:rsid w:val="00542C76"/>
    <w:rsid w:val="00544D46"/>
    <w:rsid w:val="00581698"/>
    <w:rsid w:val="00581E8E"/>
    <w:rsid w:val="00592D44"/>
    <w:rsid w:val="005A495E"/>
    <w:rsid w:val="005C3DE6"/>
    <w:rsid w:val="005D323C"/>
    <w:rsid w:val="00623444"/>
    <w:rsid w:val="00654D54"/>
    <w:rsid w:val="00666516"/>
    <w:rsid w:val="00670111"/>
    <w:rsid w:val="006915A3"/>
    <w:rsid w:val="00695D19"/>
    <w:rsid w:val="006C5101"/>
    <w:rsid w:val="006D7594"/>
    <w:rsid w:val="00750996"/>
    <w:rsid w:val="00760104"/>
    <w:rsid w:val="00792849"/>
    <w:rsid w:val="00792CEE"/>
    <w:rsid w:val="007A189B"/>
    <w:rsid w:val="007B730A"/>
    <w:rsid w:val="007C1EAA"/>
    <w:rsid w:val="007D159C"/>
    <w:rsid w:val="00816421"/>
    <w:rsid w:val="008277EF"/>
    <w:rsid w:val="00880706"/>
    <w:rsid w:val="008927AA"/>
    <w:rsid w:val="008C1CB8"/>
    <w:rsid w:val="00911791"/>
    <w:rsid w:val="00962350"/>
    <w:rsid w:val="00962503"/>
    <w:rsid w:val="0096351E"/>
    <w:rsid w:val="009B6107"/>
    <w:rsid w:val="009D6412"/>
    <w:rsid w:val="009F28DF"/>
    <w:rsid w:val="00A05689"/>
    <w:rsid w:val="00A05A5B"/>
    <w:rsid w:val="00A53D85"/>
    <w:rsid w:val="00A7187A"/>
    <w:rsid w:val="00A71D92"/>
    <w:rsid w:val="00A91A32"/>
    <w:rsid w:val="00A96EF1"/>
    <w:rsid w:val="00AB2397"/>
    <w:rsid w:val="00AB7D86"/>
    <w:rsid w:val="00AE269C"/>
    <w:rsid w:val="00B206E8"/>
    <w:rsid w:val="00B27A96"/>
    <w:rsid w:val="00B37433"/>
    <w:rsid w:val="00B72E08"/>
    <w:rsid w:val="00B852B5"/>
    <w:rsid w:val="00B94C8B"/>
    <w:rsid w:val="00BB3A57"/>
    <w:rsid w:val="00BD5D7F"/>
    <w:rsid w:val="00BE7651"/>
    <w:rsid w:val="00C1456D"/>
    <w:rsid w:val="00C26117"/>
    <w:rsid w:val="00C3410D"/>
    <w:rsid w:val="00C4621D"/>
    <w:rsid w:val="00C53043"/>
    <w:rsid w:val="00C62CEA"/>
    <w:rsid w:val="00C706AC"/>
    <w:rsid w:val="00C85D52"/>
    <w:rsid w:val="00C91992"/>
    <w:rsid w:val="00C94483"/>
    <w:rsid w:val="00CB73C3"/>
    <w:rsid w:val="00CC2CF8"/>
    <w:rsid w:val="00CD65B0"/>
    <w:rsid w:val="00CD7A99"/>
    <w:rsid w:val="00CE431C"/>
    <w:rsid w:val="00CF1C93"/>
    <w:rsid w:val="00D22762"/>
    <w:rsid w:val="00D30E85"/>
    <w:rsid w:val="00D91689"/>
    <w:rsid w:val="00D92D8B"/>
    <w:rsid w:val="00DA2134"/>
    <w:rsid w:val="00DC1EAB"/>
    <w:rsid w:val="00DD7841"/>
    <w:rsid w:val="00E1347C"/>
    <w:rsid w:val="00E1727B"/>
    <w:rsid w:val="00E17F2D"/>
    <w:rsid w:val="00E84CF3"/>
    <w:rsid w:val="00EA69A0"/>
    <w:rsid w:val="00EC07A1"/>
    <w:rsid w:val="00ED3451"/>
    <w:rsid w:val="00F1079D"/>
    <w:rsid w:val="00F36B39"/>
    <w:rsid w:val="00F40A5F"/>
    <w:rsid w:val="00F4443C"/>
    <w:rsid w:val="00F45BC1"/>
    <w:rsid w:val="00F7350A"/>
    <w:rsid w:val="00F82151"/>
    <w:rsid w:val="00F940AE"/>
    <w:rsid w:val="00FE2119"/>
    <w:rsid w:val="00F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126D"/>
  <w15:docId w15:val="{8F868403-CE07-4583-BDBE-FC2D7745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11"/>
  </w:style>
  <w:style w:type="paragraph" w:styleId="2">
    <w:name w:val="heading 2"/>
    <w:basedOn w:val="a"/>
    <w:next w:val="a"/>
    <w:link w:val="20"/>
    <w:qFormat/>
    <w:rsid w:val="003B667C"/>
    <w:pPr>
      <w:keepNext/>
      <w:spacing w:after="0" w:line="240" w:lineRule="auto"/>
      <w:ind w:left="70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5304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665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3B667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30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rsid w:val="00C530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C530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C5304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ий текст 3 Знак"/>
    <w:basedOn w:val="a0"/>
    <w:link w:val="3"/>
    <w:semiHidden/>
    <w:rsid w:val="00C530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AB2397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9F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24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rvjgVbkaHOTzAAP-YljiLyfFsMXSdJGmfYZ8by6kc04/ed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443B-B0A8-46DD-87B5-699154B7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User</cp:lastModifiedBy>
  <cp:revision>56</cp:revision>
  <dcterms:created xsi:type="dcterms:W3CDTF">2020-06-15T11:31:00Z</dcterms:created>
  <dcterms:modified xsi:type="dcterms:W3CDTF">2021-06-02T11:01:00Z</dcterms:modified>
</cp:coreProperties>
</file>